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758" w:type="dxa"/>
        <w:tblBorders>
          <w:top w:val="single" w:sz="12" w:space="0" w:color="008A52"/>
          <w:left w:val="single" w:sz="12" w:space="0" w:color="008A52"/>
          <w:bottom w:val="single" w:sz="12" w:space="0" w:color="008A52"/>
          <w:right w:val="single" w:sz="12" w:space="0" w:color="008A52"/>
          <w:insideH w:val="single" w:sz="12" w:space="0" w:color="008A52"/>
          <w:insideV w:val="single" w:sz="12" w:space="0" w:color="008A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1653"/>
        <w:gridCol w:w="1891"/>
        <w:gridCol w:w="3118"/>
      </w:tblGrid>
      <w:tr w:rsidR="003569D9" w14:paraId="7D7BF34A" w14:textId="77777777" w:rsidTr="00677130">
        <w:trPr>
          <w:trHeight w:val="534"/>
        </w:trPr>
        <w:tc>
          <w:tcPr>
            <w:tcW w:w="10758" w:type="dxa"/>
            <w:gridSpan w:val="4"/>
          </w:tcPr>
          <w:p w14:paraId="2D7F08A8" w14:textId="77777777" w:rsidR="003569D9" w:rsidRPr="00E8022D" w:rsidRDefault="003569D9" w:rsidP="003569D9">
            <w:pPr>
              <w:pStyle w:val="TableParagraph"/>
              <w:spacing w:before="71"/>
              <w:ind w:left="2236" w:right="2212"/>
              <w:jc w:val="center"/>
              <w:rPr>
                <w:rFonts w:asciiTheme="minorHAnsi" w:hAnsiTheme="minorHAnsi" w:cstheme="minorHAnsi"/>
                <w:sz w:val="28"/>
              </w:rPr>
            </w:pPr>
            <w:r w:rsidRPr="00E8022D">
              <w:rPr>
                <w:rFonts w:asciiTheme="minorHAnsi" w:hAnsiTheme="minorHAnsi" w:cstheme="minorHAnsi"/>
                <w:sz w:val="28"/>
              </w:rPr>
              <w:t xml:space="preserve">Holy Rosary CVA </w:t>
            </w:r>
          </w:p>
        </w:tc>
      </w:tr>
      <w:tr w:rsidR="003569D9" w14:paraId="59192496" w14:textId="77777777" w:rsidTr="00677130">
        <w:trPr>
          <w:trHeight w:val="175"/>
        </w:trPr>
        <w:tc>
          <w:tcPr>
            <w:tcW w:w="10758" w:type="dxa"/>
            <w:gridSpan w:val="4"/>
            <w:tcBorders>
              <w:left w:val="nil"/>
              <w:bottom w:val="single" w:sz="6" w:space="0" w:color="008542"/>
              <w:right w:val="nil"/>
            </w:tcBorders>
          </w:tcPr>
          <w:p w14:paraId="17314B0E" w14:textId="77777777" w:rsidR="003569D9" w:rsidRPr="00E8022D" w:rsidRDefault="003569D9" w:rsidP="003569D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</w:tr>
      <w:tr w:rsidR="003569D9" w14:paraId="1F54B412" w14:textId="77777777" w:rsidTr="00677130">
        <w:trPr>
          <w:trHeight w:val="778"/>
        </w:trPr>
        <w:tc>
          <w:tcPr>
            <w:tcW w:w="409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  <w:vAlign w:val="center"/>
          </w:tcPr>
          <w:p w14:paraId="349D79CA" w14:textId="7F402FCD" w:rsidR="003569D9" w:rsidRPr="00BF70A0" w:rsidRDefault="004141B8" w:rsidP="003569D9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Key Question</w:t>
            </w:r>
            <w:r w:rsidR="003569D9" w:rsidRPr="00BF70A0">
              <w:rPr>
                <w:rFonts w:asciiTheme="minorHAnsi" w:hAnsiTheme="minorHAnsi" w:cstheme="minorHAnsi"/>
                <w:b/>
              </w:rPr>
              <w:t xml:space="preserve">: </w:t>
            </w:r>
            <w:r w:rsidR="00AA108E">
              <w:rPr>
                <w:rFonts w:asciiTheme="minorHAnsi" w:hAnsiTheme="minorHAnsi" w:cstheme="minorHAnsi"/>
                <w:bCs/>
              </w:rPr>
              <w:t>Is there anybody out there?</w:t>
            </w:r>
            <w:r w:rsidR="003C0C8F">
              <w:rPr>
                <w:rFonts w:asciiTheme="minorHAnsi" w:hAnsiTheme="minorHAnsi" w:cstheme="minorHAnsi"/>
                <w:bCs/>
              </w:rPr>
              <w:t xml:space="preserve">  What is our solar system </w:t>
            </w:r>
            <w:proofErr w:type="gramStart"/>
            <w:r w:rsidR="003C0C8F">
              <w:rPr>
                <w:rFonts w:asciiTheme="minorHAnsi" w:hAnsiTheme="minorHAnsi" w:cstheme="minorHAnsi"/>
                <w:bCs/>
              </w:rPr>
              <w:t>actually like</w:t>
            </w:r>
            <w:proofErr w:type="gramEnd"/>
            <w:r w:rsidR="003C0C8F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165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91D1BA"/>
            <w:vAlign w:val="center"/>
          </w:tcPr>
          <w:p w14:paraId="1856186C" w14:textId="76883411" w:rsidR="003569D9" w:rsidRPr="00E8022D" w:rsidRDefault="00AA108E" w:rsidP="003569D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Earth &amp; Space</w:t>
            </w:r>
          </w:p>
        </w:tc>
        <w:tc>
          <w:tcPr>
            <w:tcW w:w="189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39F39923" w14:textId="59943D27" w:rsidR="003569D9" w:rsidRPr="00E8022D" w:rsidRDefault="004141B8" w:rsidP="003569D9">
            <w:pPr>
              <w:pStyle w:val="TableParagraph"/>
              <w:spacing w:before="128"/>
              <w:ind w:left="686" w:right="6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3569D9" w:rsidRPr="00E8022D">
              <w:rPr>
                <w:rFonts w:asciiTheme="minorHAnsi" w:hAnsiTheme="minorHAnsi" w:cstheme="minorHAnsi"/>
                <w:b/>
                <w:sz w:val="20"/>
                <w:szCs w:val="20"/>
              </w:rPr>
              <w:t>KS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2F2F2" w:themeFill="background1" w:themeFillShade="F2"/>
            <w:vAlign w:val="center"/>
          </w:tcPr>
          <w:p w14:paraId="5146AC81" w14:textId="2649142B" w:rsidR="003569D9" w:rsidRPr="00E8022D" w:rsidRDefault="003569D9" w:rsidP="003569D9">
            <w:pPr>
              <w:pStyle w:val="TableParagraph"/>
              <w:spacing w:before="128"/>
              <w:ind w:left="6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Advent </w:t>
            </w:r>
            <w:r w:rsidR="00AA108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</w:tbl>
    <w:p w14:paraId="48D1C18A" w14:textId="632AD3DC" w:rsidR="002401F0" w:rsidRDefault="002401F0">
      <w:pPr>
        <w:rPr>
          <w:rFonts w:ascii="Times New Roman"/>
          <w:sz w:val="20"/>
        </w:rPr>
      </w:pPr>
    </w:p>
    <w:tbl>
      <w:tblPr>
        <w:tblpPr w:leftFromText="180" w:rightFromText="180" w:vertAnchor="text" w:horzAnchor="page" w:tblpX="5941" w:tblpY="47"/>
        <w:tblW w:w="5419" w:type="dxa"/>
        <w:tblBorders>
          <w:top w:val="single" w:sz="12" w:space="0" w:color="008542"/>
          <w:left w:val="single" w:sz="12" w:space="0" w:color="008542"/>
          <w:bottom w:val="single" w:sz="12" w:space="0" w:color="008542"/>
          <w:right w:val="single" w:sz="12" w:space="0" w:color="008542"/>
          <w:insideH w:val="single" w:sz="12" w:space="0" w:color="008542"/>
          <w:insideV w:val="single" w:sz="12" w:space="0" w:color="0085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3733"/>
      </w:tblGrid>
      <w:tr w:rsidR="00B85303" w14:paraId="469B8B4D" w14:textId="77777777" w:rsidTr="3312FC88">
        <w:trPr>
          <w:trHeight w:val="297"/>
        </w:trPr>
        <w:tc>
          <w:tcPr>
            <w:tcW w:w="5419" w:type="dxa"/>
            <w:gridSpan w:val="2"/>
            <w:tcBorders>
              <w:bottom w:val="single" w:sz="6" w:space="0" w:color="008542"/>
            </w:tcBorders>
            <w:shd w:val="clear" w:color="auto" w:fill="91D7AD"/>
            <w:vAlign w:val="center"/>
          </w:tcPr>
          <w:p w14:paraId="4084ED97" w14:textId="6CA10D54" w:rsidR="00B85303" w:rsidRDefault="0095704B" w:rsidP="000620EC">
            <w:pPr>
              <w:pStyle w:val="TableParagraph"/>
              <w:spacing w:before="72"/>
              <w:jc w:val="center"/>
              <w:rPr>
                <w:b/>
              </w:rPr>
            </w:pPr>
            <w:r>
              <w:rPr>
                <w:b/>
              </w:rPr>
              <w:t>Vocabular</w:t>
            </w:r>
            <w:r w:rsidR="00FE315E">
              <w:rPr>
                <w:b/>
              </w:rPr>
              <w:t>y</w:t>
            </w:r>
          </w:p>
        </w:tc>
      </w:tr>
      <w:tr w:rsidR="00B85303" w14:paraId="0F0599E1" w14:textId="77777777" w:rsidTr="3312FC88">
        <w:trPr>
          <w:trHeight w:val="264"/>
        </w:trPr>
        <w:tc>
          <w:tcPr>
            <w:tcW w:w="5419" w:type="dxa"/>
            <w:gridSpan w:val="2"/>
            <w:tcBorders>
              <w:top w:val="single" w:sz="6" w:space="0" w:color="008542"/>
              <w:bottom w:val="single" w:sz="6" w:space="0" w:color="008542"/>
            </w:tcBorders>
            <w:shd w:val="clear" w:color="auto" w:fill="91D7AD"/>
            <w:vAlign w:val="center"/>
          </w:tcPr>
          <w:p w14:paraId="583BF3D2" w14:textId="7662C608" w:rsidR="00B85303" w:rsidRPr="001F449A" w:rsidRDefault="007157B7" w:rsidP="001F449A">
            <w:pPr>
              <w:pStyle w:val="TableParagraph"/>
              <w:spacing w:before="42"/>
              <w:ind w:left="1669" w:right="1649"/>
              <w:jc w:val="center"/>
              <w:rPr>
                <w:sz w:val="18"/>
                <w:szCs w:val="18"/>
              </w:rPr>
            </w:pPr>
            <w:r w:rsidRPr="001F449A">
              <w:rPr>
                <w:rFonts w:asciiTheme="minorHAnsi" w:hAnsiTheme="minorHAnsi" w:cstheme="minorHAnsi"/>
                <w:sz w:val="20"/>
                <w:szCs w:val="20"/>
              </w:rPr>
              <w:t>Our Solar System</w:t>
            </w:r>
          </w:p>
        </w:tc>
      </w:tr>
      <w:tr w:rsidR="00B85303" w14:paraId="561F92E5" w14:textId="77777777" w:rsidTr="001F449A">
        <w:trPr>
          <w:trHeight w:val="694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336B037B" w14:textId="55BC1460" w:rsidR="00B85303" w:rsidRPr="001F449A" w:rsidRDefault="007157B7" w:rsidP="001F449A">
            <w:pPr>
              <w:pStyle w:val="TableParagraph"/>
              <w:spacing w:before="56" w:line="225" w:lineRule="auto"/>
              <w:ind w:right="95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The 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Sun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1E5C4DC0" w14:textId="68F975A6" w:rsidR="002F1031" w:rsidRPr="001F449A" w:rsidRDefault="007157B7" w:rsidP="000620EC">
            <w:pPr>
              <w:pStyle w:val="TableParagraph"/>
              <w:spacing w:before="56" w:line="225" w:lineRule="auto"/>
              <w:ind w:left="65" w:right="325"/>
              <w:jc w:val="center"/>
              <w:rPr>
                <w:b/>
                <w:bCs/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 huge star that Earth and the other planets in our solar system orbit around.</w:t>
            </w:r>
          </w:p>
        </w:tc>
      </w:tr>
      <w:tr w:rsidR="00B85303" w14:paraId="11CE5F24" w14:textId="77777777" w:rsidTr="001F449A">
        <w:trPr>
          <w:trHeight w:val="639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1453345C" w14:textId="49B9F089" w:rsidR="00B85303" w:rsidRPr="001F449A" w:rsidRDefault="007157B7" w:rsidP="007157B7">
            <w:pPr>
              <w:pStyle w:val="TableParagraph"/>
              <w:spacing w:before="56" w:line="225" w:lineRule="auto"/>
              <w:ind w:right="205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star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570C66BE" w14:textId="5EAE2D2E" w:rsidR="00B85303" w:rsidRPr="001F449A" w:rsidRDefault="007157B7" w:rsidP="000620EC">
            <w:pPr>
              <w:pStyle w:val="TableParagraph"/>
              <w:spacing w:before="56" w:line="225" w:lineRule="auto"/>
              <w:ind w:left="65" w:right="325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 giant ball of gas held together by its own gravity</w:t>
            </w:r>
            <w:r w:rsidRPr="001F449A">
              <w:rPr>
                <w:sz w:val="18"/>
                <w:szCs w:val="18"/>
              </w:rPr>
              <w:t xml:space="preserve"> </w:t>
            </w:r>
          </w:p>
        </w:tc>
      </w:tr>
      <w:tr w:rsidR="002F1031" w14:paraId="7ECAE499" w14:textId="77777777" w:rsidTr="001F449A">
        <w:trPr>
          <w:trHeight w:val="639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6995E5D2" w14:textId="417C968B" w:rsidR="002F1031" w:rsidRPr="001F449A" w:rsidRDefault="007157B7" w:rsidP="000620EC">
            <w:pPr>
              <w:pStyle w:val="TableParagraph"/>
              <w:spacing w:before="56" w:line="225" w:lineRule="auto"/>
              <w:ind w:right="205"/>
              <w:jc w:val="center"/>
              <w:rPr>
                <w:sz w:val="18"/>
                <w:szCs w:val="18"/>
              </w:rPr>
            </w:pPr>
            <w:r w:rsidRPr="001F449A">
              <w:rPr>
                <w:sz w:val="18"/>
                <w:szCs w:val="18"/>
              </w:rPr>
              <w:t>moon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369EA273" w14:textId="22170E3F" w:rsidR="002F1031" w:rsidRPr="001F449A" w:rsidRDefault="007157B7" w:rsidP="000620EC">
            <w:pPr>
              <w:pStyle w:val="TableParagraph"/>
              <w:spacing w:before="56" w:line="225" w:lineRule="auto"/>
              <w:ind w:left="65" w:right="325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 natural satellite which orbits</w:t>
            </w:r>
            <w:r w:rsidR="001F449A"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Earth or other planets</w:t>
            </w:r>
          </w:p>
        </w:tc>
      </w:tr>
      <w:tr w:rsidR="00B85303" w14:paraId="512D9341" w14:textId="77777777" w:rsidTr="001F449A">
        <w:trPr>
          <w:trHeight w:val="841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3524B2EF" w14:textId="688E1625" w:rsidR="00B85303" w:rsidRPr="001F449A" w:rsidRDefault="007157B7" w:rsidP="007157B7">
            <w:pPr>
              <w:pStyle w:val="TableParagraph"/>
              <w:spacing w:before="46"/>
              <w:ind w:right="129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satellite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5BF13FE8" w14:textId="7EF2A656" w:rsidR="00B85303" w:rsidRPr="001F449A" w:rsidRDefault="007157B7" w:rsidP="000620EC">
            <w:pPr>
              <w:pStyle w:val="TableParagraph"/>
              <w:spacing w:before="56" w:line="225" w:lineRule="auto"/>
              <w:ind w:left="65" w:right="100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Any object or body in space that orbits something else, for example: </w:t>
            </w:r>
            <w:proofErr w:type="gramStart"/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the</w:t>
            </w:r>
            <w:proofErr w:type="gramEnd"/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Moon is a satellite of Earth</w:t>
            </w:r>
          </w:p>
        </w:tc>
      </w:tr>
      <w:tr w:rsidR="00EC70AE" w14:paraId="7B0AFA6E" w14:textId="77777777" w:rsidTr="001F449A">
        <w:trPr>
          <w:trHeight w:val="609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0D3F9C98" w14:textId="5A7C9F96" w:rsidR="00EC70AE" w:rsidRPr="001F449A" w:rsidRDefault="007157B7" w:rsidP="007157B7">
            <w:pPr>
              <w:pStyle w:val="TableParagraph"/>
              <w:spacing w:before="46"/>
              <w:ind w:right="129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planet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5C671E87" w14:textId="2CCEB21F" w:rsidR="00EC70AE" w:rsidRPr="001F449A" w:rsidRDefault="007157B7" w:rsidP="00EC70AE">
            <w:pPr>
              <w:pStyle w:val="TableParagraph"/>
              <w:spacing w:before="46"/>
              <w:ind w:right="129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A large object, </w:t>
            </w:r>
            <w:r w:rsidR="001F449A"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spherical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or nearly </w:t>
            </w:r>
            <w:r w:rsidR="001F449A"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spherical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, that orbits a star</w:t>
            </w:r>
          </w:p>
        </w:tc>
      </w:tr>
      <w:tr w:rsidR="005F02B7" w14:paraId="2223D5FC" w14:textId="77777777" w:rsidTr="001F449A">
        <w:trPr>
          <w:trHeight w:val="507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79807E9C" w14:textId="118C2F8B" w:rsidR="005F02B7" w:rsidRPr="001F449A" w:rsidRDefault="005F02B7" w:rsidP="007157B7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8F8F8"/>
              </w:rPr>
            </w:pPr>
            <w:r w:rsidRPr="001F449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spher</w:t>
            </w:r>
            <w:r w:rsidR="001F449A" w:rsidRPr="001F449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ical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5186241A" w14:textId="32A1919D" w:rsidR="005F02B7" w:rsidRPr="001F449A" w:rsidRDefault="001F449A" w:rsidP="00EC70AE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3D round </w:t>
            </w:r>
            <w:r w:rsidR="005F02B7"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shape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d,</w:t>
            </w:r>
            <w:r w:rsidR="005F02B7"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in the shape of a ball</w:t>
            </w:r>
          </w:p>
        </w:tc>
      </w:tr>
      <w:tr w:rsidR="005F02B7" w14:paraId="4FCFCD7B" w14:textId="77777777" w:rsidTr="001F449A">
        <w:trPr>
          <w:trHeight w:val="543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1246D729" w14:textId="3AF65E72" w:rsidR="005F02B7" w:rsidRPr="001F449A" w:rsidRDefault="005F02B7" w:rsidP="007157B7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spherical bodies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42B90A60" w14:textId="7DFC50FE" w:rsidR="005F02B7" w:rsidRPr="001F449A" w:rsidRDefault="005F02B7" w:rsidP="00EC70AE">
            <w:pPr>
              <w:pStyle w:val="TableParagraph"/>
              <w:spacing w:before="46"/>
              <w:ind w:right="129"/>
              <w:jc w:val="center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Astronomical objects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shape</w:t>
            </w:r>
            <w:r w:rsidR="001F449A"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d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like spheres</w:t>
            </w:r>
          </w:p>
        </w:tc>
      </w:tr>
      <w:tr w:rsidR="00B85303" w14:paraId="5A93EAC1" w14:textId="77777777" w:rsidTr="3312FC88">
        <w:trPr>
          <w:trHeight w:val="266"/>
        </w:trPr>
        <w:tc>
          <w:tcPr>
            <w:tcW w:w="5419" w:type="dxa"/>
            <w:gridSpan w:val="2"/>
            <w:tcBorders>
              <w:top w:val="single" w:sz="6" w:space="0" w:color="008542"/>
              <w:bottom w:val="single" w:sz="6" w:space="0" w:color="008542"/>
            </w:tcBorders>
            <w:shd w:val="clear" w:color="auto" w:fill="91D7AD"/>
            <w:vAlign w:val="center"/>
          </w:tcPr>
          <w:p w14:paraId="5C76F4A3" w14:textId="1D2EDA8E" w:rsidR="00B85303" w:rsidRPr="001F449A" w:rsidRDefault="007157B7" w:rsidP="001F449A">
            <w:pPr>
              <w:pStyle w:val="TableParagraph"/>
              <w:spacing w:before="42"/>
              <w:ind w:left="1669" w:right="16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449A">
              <w:rPr>
                <w:rFonts w:asciiTheme="minorHAnsi" w:hAnsiTheme="minorHAnsi" w:cstheme="minorHAnsi"/>
                <w:sz w:val="20"/>
                <w:szCs w:val="20"/>
              </w:rPr>
              <w:t>Movement of the Earth</w:t>
            </w:r>
          </w:p>
        </w:tc>
      </w:tr>
      <w:tr w:rsidR="00B85303" w14:paraId="020C8224" w14:textId="77777777" w:rsidTr="001F449A">
        <w:trPr>
          <w:trHeight w:val="681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77A1CA46" w14:textId="0F516F92" w:rsidR="00B85303" w:rsidRPr="001F449A" w:rsidRDefault="005F02B7" w:rsidP="000620EC">
            <w:pPr>
              <w:pStyle w:val="TableParagraph"/>
              <w:spacing w:before="45"/>
              <w:ind w:left="143" w:right="128"/>
              <w:jc w:val="center"/>
              <w:rPr>
                <w:b/>
                <w:bCs/>
                <w:sz w:val="20"/>
                <w:szCs w:val="20"/>
              </w:rPr>
            </w:pPr>
            <w:r w:rsidRPr="001F449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orbit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14D9C94E" w14:textId="1DDE5DD7" w:rsidR="00B85303" w:rsidRPr="001F449A" w:rsidRDefault="005F02B7" w:rsidP="000620EC">
            <w:pPr>
              <w:pStyle w:val="TableParagraph"/>
              <w:spacing w:before="55" w:line="225" w:lineRule="auto"/>
              <w:ind w:left="65" w:right="191"/>
              <w:jc w:val="center"/>
              <w:rPr>
                <w:b/>
                <w:bCs/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To move in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a regular,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repeating curved path around another object</w:t>
            </w:r>
          </w:p>
        </w:tc>
      </w:tr>
      <w:tr w:rsidR="00B85303" w14:paraId="107FC334" w14:textId="77777777" w:rsidTr="001F449A">
        <w:trPr>
          <w:trHeight w:val="560"/>
        </w:trPr>
        <w:tc>
          <w:tcPr>
            <w:tcW w:w="1686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34E95986" w14:textId="4231ECD6" w:rsidR="00B85303" w:rsidRPr="001F449A" w:rsidRDefault="005F02B7" w:rsidP="000620EC">
            <w:pPr>
              <w:pStyle w:val="TableParagraph"/>
              <w:spacing w:before="45"/>
              <w:ind w:left="143" w:right="129"/>
              <w:jc w:val="center"/>
              <w:rPr>
                <w:b/>
                <w:bCs/>
                <w:sz w:val="20"/>
                <w:szCs w:val="20"/>
              </w:rPr>
            </w:pPr>
            <w:r w:rsidRPr="001F449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r</w:t>
            </w:r>
            <w:r w:rsidRPr="001F449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otate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  <w:vAlign w:val="center"/>
          </w:tcPr>
          <w:p w14:paraId="771C373B" w14:textId="4189700D" w:rsidR="00B85303" w:rsidRPr="001F449A" w:rsidRDefault="005F02B7" w:rsidP="005A680A">
            <w:pPr>
              <w:pStyle w:val="TableParagraph"/>
              <w:tabs>
                <w:tab w:val="left" w:pos="291"/>
              </w:tabs>
              <w:spacing w:before="39" w:line="227" w:lineRule="exact"/>
              <w:jc w:val="center"/>
              <w:rPr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To spin, </w:t>
            </w:r>
            <w:proofErr w:type="gramStart"/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e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.g.</w:t>
            </w:r>
            <w:proofErr w:type="gramEnd"/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Earth 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rotates on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its own axis</w:t>
            </w:r>
          </w:p>
        </w:tc>
      </w:tr>
      <w:tr w:rsidR="00EC70AE" w14:paraId="6B2A4575" w14:textId="77777777" w:rsidTr="001F449A">
        <w:trPr>
          <w:trHeight w:val="957"/>
        </w:trPr>
        <w:tc>
          <w:tcPr>
            <w:tcW w:w="1686" w:type="dxa"/>
            <w:tcBorders>
              <w:top w:val="single" w:sz="6" w:space="0" w:color="008542"/>
              <w:bottom w:val="single" w:sz="4" w:space="0" w:color="auto"/>
              <w:right w:val="single" w:sz="6" w:space="0" w:color="008542"/>
            </w:tcBorders>
            <w:vAlign w:val="center"/>
          </w:tcPr>
          <w:p w14:paraId="506A800E" w14:textId="7A2DF467" w:rsidR="00EC70AE" w:rsidRPr="001F449A" w:rsidRDefault="005F02B7" w:rsidP="000620EC">
            <w:pPr>
              <w:pStyle w:val="TableParagraph"/>
              <w:spacing w:before="45"/>
              <w:ind w:left="143" w:right="129"/>
              <w:jc w:val="center"/>
              <w:rPr>
                <w:b/>
                <w:bCs/>
                <w:sz w:val="20"/>
                <w:szCs w:val="20"/>
              </w:rPr>
            </w:pPr>
            <w:r w:rsidRPr="001F449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a</w:t>
            </w:r>
            <w:r w:rsidRPr="001F449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xis</w:t>
            </w:r>
          </w:p>
        </w:tc>
        <w:tc>
          <w:tcPr>
            <w:tcW w:w="3733" w:type="dxa"/>
            <w:tcBorders>
              <w:top w:val="single" w:sz="6" w:space="0" w:color="008542"/>
              <w:left w:val="single" w:sz="6" w:space="0" w:color="008542"/>
              <w:bottom w:val="single" w:sz="4" w:space="0" w:color="auto"/>
            </w:tcBorders>
            <w:vAlign w:val="center"/>
          </w:tcPr>
          <w:p w14:paraId="20BF6FA1" w14:textId="0ECD4129" w:rsidR="00EC70AE" w:rsidRPr="001F449A" w:rsidRDefault="005F02B7" w:rsidP="005A680A">
            <w:pPr>
              <w:pStyle w:val="TableParagraph"/>
              <w:tabs>
                <w:tab w:val="left" w:pos="291"/>
              </w:tabs>
              <w:spacing w:before="39"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An imaginary line that a body rotates around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,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</w:t>
            </w:r>
            <w:proofErr w:type="gramStart"/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e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.g.</w:t>
            </w:r>
            <w:proofErr w:type="gramEnd"/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Earth’s axis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</w:t>
            </w:r>
            <w:r w:rsidRPr="001F449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(imaginary line) runs from the   North Pole to the South Pole.</w:t>
            </w:r>
          </w:p>
        </w:tc>
      </w:tr>
    </w:tbl>
    <w:p w14:paraId="31FA941D" w14:textId="7AAEA8DC" w:rsidR="002401F0" w:rsidRDefault="003B7613">
      <w:pPr>
        <w:rPr>
          <w:rFonts w:ascii="Times New Roman"/>
          <w:sz w:val="20"/>
        </w:rPr>
      </w:pPr>
      <w:r w:rsidRPr="003B7613">
        <w:rPr>
          <w:rFonts w:ascii="Times New Roman"/>
          <w:sz w:val="20"/>
        </w:rPr>
        <w:drawing>
          <wp:anchor distT="0" distB="0" distL="114300" distR="114300" simplePos="0" relativeHeight="251685888" behindDoc="0" locked="0" layoutInCell="1" allowOverlap="1" wp14:anchorId="17B528C2" wp14:editId="24C1FD94">
            <wp:simplePos x="0" y="0"/>
            <wp:positionH relativeFrom="margin">
              <wp:posOffset>38100</wp:posOffset>
            </wp:positionH>
            <wp:positionV relativeFrom="paragraph">
              <wp:posOffset>29210</wp:posOffset>
            </wp:positionV>
            <wp:extent cx="3274060" cy="1838325"/>
            <wp:effectExtent l="0" t="0" r="2540" b="952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095" cy="184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0F339" w14:textId="6370D52A" w:rsidR="002401F0" w:rsidRDefault="002401F0">
      <w:pPr>
        <w:rPr>
          <w:rFonts w:ascii="Times New Roman"/>
          <w:sz w:val="20"/>
        </w:rPr>
      </w:pPr>
    </w:p>
    <w:p w14:paraId="264FD7FB" w14:textId="0E41F59D" w:rsidR="002401F0" w:rsidRDefault="002401F0">
      <w:pPr>
        <w:rPr>
          <w:rFonts w:ascii="Times New Roman"/>
          <w:sz w:val="20"/>
        </w:rPr>
      </w:pPr>
    </w:p>
    <w:p w14:paraId="601D7ED7" w14:textId="32CB5FB4" w:rsidR="002401F0" w:rsidRDefault="002401F0">
      <w:pPr>
        <w:rPr>
          <w:rFonts w:ascii="Times New Roman"/>
          <w:sz w:val="20"/>
        </w:rPr>
      </w:pPr>
    </w:p>
    <w:p w14:paraId="6697E2F5" w14:textId="5BE9E339" w:rsidR="002401F0" w:rsidRDefault="002401F0">
      <w:pPr>
        <w:rPr>
          <w:rFonts w:ascii="Times New Roman"/>
          <w:sz w:val="20"/>
        </w:rPr>
      </w:pPr>
    </w:p>
    <w:p w14:paraId="67A5227D" w14:textId="1A7EB01F" w:rsidR="002F1031" w:rsidRDefault="002F1031">
      <w:pPr>
        <w:rPr>
          <w:rFonts w:ascii="Times New Roman"/>
          <w:sz w:val="20"/>
        </w:rPr>
      </w:pPr>
    </w:p>
    <w:p w14:paraId="6FC9A482" w14:textId="477CBE37" w:rsidR="002401F0" w:rsidRDefault="002401F0">
      <w:pPr>
        <w:rPr>
          <w:rFonts w:ascii="Times New Roman"/>
          <w:sz w:val="20"/>
        </w:rPr>
      </w:pPr>
    </w:p>
    <w:p w14:paraId="25B9034B" w14:textId="421E2730" w:rsidR="002401F0" w:rsidRDefault="002401F0">
      <w:pPr>
        <w:rPr>
          <w:rFonts w:ascii="Times New Roman"/>
          <w:sz w:val="20"/>
        </w:rPr>
      </w:pPr>
    </w:p>
    <w:p w14:paraId="45C015A9" w14:textId="6EE8F3CD" w:rsidR="002401F0" w:rsidRDefault="002401F0">
      <w:pPr>
        <w:rPr>
          <w:rFonts w:ascii="Times New Roman"/>
          <w:sz w:val="20"/>
        </w:rPr>
      </w:pPr>
    </w:p>
    <w:p w14:paraId="750BBDD2" w14:textId="40FAD00B" w:rsidR="002401F0" w:rsidRDefault="002401F0">
      <w:pPr>
        <w:rPr>
          <w:rFonts w:ascii="Times New Roman"/>
          <w:sz w:val="20"/>
        </w:rPr>
      </w:pPr>
    </w:p>
    <w:p w14:paraId="5E7E21CA" w14:textId="79764411" w:rsidR="002401F0" w:rsidRDefault="002401F0">
      <w:pPr>
        <w:rPr>
          <w:rFonts w:ascii="Times New Roman"/>
          <w:sz w:val="20"/>
        </w:rPr>
      </w:pPr>
    </w:p>
    <w:p w14:paraId="27E33001" w14:textId="7DB42213" w:rsidR="002401F0" w:rsidRDefault="002401F0">
      <w:pPr>
        <w:rPr>
          <w:rFonts w:ascii="Times New Roman"/>
          <w:sz w:val="20"/>
        </w:rPr>
      </w:pPr>
    </w:p>
    <w:p w14:paraId="51B5663C" w14:textId="31361E80" w:rsidR="002401F0" w:rsidRDefault="002401F0">
      <w:pPr>
        <w:rPr>
          <w:rFonts w:ascii="Times New Roman"/>
          <w:sz w:val="20"/>
        </w:rPr>
      </w:pPr>
    </w:p>
    <w:p w14:paraId="371FFDC4" w14:textId="032F4399" w:rsidR="002401F0" w:rsidRDefault="002401F0">
      <w:pPr>
        <w:rPr>
          <w:rFonts w:ascii="Times New Roman"/>
          <w:sz w:val="20"/>
        </w:rPr>
      </w:pPr>
    </w:p>
    <w:p w14:paraId="6157063E" w14:textId="4740F177" w:rsidR="002401F0" w:rsidRDefault="005B4351">
      <w:pPr>
        <w:rPr>
          <w:rFonts w:ascii="Times New Roman"/>
          <w:sz w:val="20"/>
        </w:rPr>
      </w:pPr>
      <w:r w:rsidRPr="003B7613">
        <w:rPr>
          <w:rFonts w:ascii="Times New Roman"/>
          <w:sz w:val="20"/>
        </w:rPr>
        <w:drawing>
          <wp:anchor distT="0" distB="0" distL="114300" distR="114300" simplePos="0" relativeHeight="251687936" behindDoc="0" locked="0" layoutInCell="1" allowOverlap="1" wp14:anchorId="03214636" wp14:editId="44F42021">
            <wp:simplePos x="0" y="0"/>
            <wp:positionH relativeFrom="margin">
              <wp:posOffset>47624</wp:posOffset>
            </wp:positionH>
            <wp:positionV relativeFrom="paragraph">
              <wp:posOffset>13335</wp:posOffset>
            </wp:positionV>
            <wp:extent cx="3300095" cy="1428734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809" cy="148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761A5" w14:textId="6D1F736A" w:rsidR="002401F0" w:rsidRDefault="002401F0">
      <w:pPr>
        <w:rPr>
          <w:rFonts w:ascii="Times New Roman"/>
          <w:sz w:val="20"/>
        </w:rPr>
      </w:pPr>
    </w:p>
    <w:p w14:paraId="6489F113" w14:textId="7F6BDFD3" w:rsidR="002401F0" w:rsidRDefault="002401F0">
      <w:pPr>
        <w:rPr>
          <w:rFonts w:ascii="Times New Roman"/>
          <w:sz w:val="20"/>
        </w:rPr>
      </w:pPr>
    </w:p>
    <w:p w14:paraId="1AF24297" w14:textId="25C609CB" w:rsidR="002401F0" w:rsidRDefault="002401F0">
      <w:pPr>
        <w:rPr>
          <w:rFonts w:ascii="Times New Roman"/>
          <w:sz w:val="20"/>
        </w:rPr>
      </w:pPr>
    </w:p>
    <w:p w14:paraId="5AF168C8" w14:textId="22B25F33" w:rsidR="002401F0" w:rsidRDefault="002401F0">
      <w:pPr>
        <w:rPr>
          <w:rFonts w:ascii="Times New Roman"/>
          <w:sz w:val="20"/>
        </w:rPr>
      </w:pPr>
    </w:p>
    <w:p w14:paraId="7A4D96E5" w14:textId="1E6A73F0" w:rsidR="002401F0" w:rsidRDefault="002401F0">
      <w:pPr>
        <w:rPr>
          <w:rFonts w:ascii="Times New Roman"/>
          <w:sz w:val="20"/>
        </w:rPr>
      </w:pPr>
    </w:p>
    <w:p w14:paraId="0DA2D205" w14:textId="34E461EF" w:rsidR="002401F0" w:rsidRDefault="002401F0">
      <w:pPr>
        <w:rPr>
          <w:rFonts w:ascii="Times New Roman"/>
          <w:sz w:val="20"/>
        </w:rPr>
      </w:pPr>
    </w:p>
    <w:p w14:paraId="3A5FC2FD" w14:textId="46697DF3" w:rsidR="002401F0" w:rsidRDefault="002401F0">
      <w:pPr>
        <w:rPr>
          <w:rFonts w:ascii="Times New Roman"/>
          <w:sz w:val="20"/>
        </w:rPr>
      </w:pPr>
    </w:p>
    <w:p w14:paraId="06C82E18" w14:textId="4E1526A3" w:rsidR="002401F0" w:rsidRDefault="002401F0">
      <w:pPr>
        <w:rPr>
          <w:rFonts w:ascii="Times New Roman"/>
          <w:sz w:val="20"/>
        </w:rPr>
      </w:pPr>
    </w:p>
    <w:p w14:paraId="489CFB73" w14:textId="2BF0DF2B" w:rsidR="002401F0" w:rsidRDefault="002401F0">
      <w:pPr>
        <w:rPr>
          <w:rFonts w:ascii="Times New Roman"/>
          <w:sz w:val="20"/>
        </w:rPr>
      </w:pPr>
    </w:p>
    <w:p w14:paraId="4967557A" w14:textId="0209EDDD" w:rsidR="002401F0" w:rsidRDefault="002401F0">
      <w:pPr>
        <w:rPr>
          <w:rFonts w:ascii="Times New Roman"/>
          <w:sz w:val="20"/>
        </w:rPr>
      </w:pPr>
    </w:p>
    <w:p w14:paraId="1C46F5F9" w14:textId="3D6BEBBD" w:rsidR="002401F0" w:rsidRDefault="003B7613">
      <w:pPr>
        <w:rPr>
          <w:rFonts w:ascii="Times New Roman"/>
          <w:sz w:val="20"/>
        </w:rPr>
      </w:pPr>
      <w:r w:rsidRPr="003B7613">
        <w:rPr>
          <w:rFonts w:ascii="Times New Roman"/>
          <w:sz w:val="20"/>
        </w:rPr>
        <w:drawing>
          <wp:anchor distT="0" distB="0" distL="114300" distR="114300" simplePos="0" relativeHeight="251686912" behindDoc="0" locked="0" layoutInCell="1" allowOverlap="1" wp14:anchorId="3689873A" wp14:editId="4DBB1EEC">
            <wp:simplePos x="0" y="0"/>
            <wp:positionH relativeFrom="column">
              <wp:posOffset>44450</wp:posOffset>
            </wp:positionH>
            <wp:positionV relativeFrom="paragraph">
              <wp:posOffset>15875</wp:posOffset>
            </wp:positionV>
            <wp:extent cx="3266872" cy="1476375"/>
            <wp:effectExtent l="0" t="0" r="0" b="0"/>
            <wp:wrapNone/>
            <wp:docPr id="13" name="Picture 13" descr="A picture containing satell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satellit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872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72453" w14:textId="73AEF7A3" w:rsidR="002401F0" w:rsidRDefault="002401F0">
      <w:pPr>
        <w:rPr>
          <w:rFonts w:ascii="Times New Roman"/>
          <w:sz w:val="20"/>
        </w:rPr>
      </w:pPr>
    </w:p>
    <w:p w14:paraId="4F19804F" w14:textId="3195726C" w:rsidR="002401F0" w:rsidRDefault="002401F0">
      <w:pPr>
        <w:rPr>
          <w:rFonts w:ascii="Times New Roman"/>
          <w:sz w:val="20"/>
        </w:rPr>
      </w:pPr>
    </w:p>
    <w:p w14:paraId="205C2FB7" w14:textId="45589DA3" w:rsidR="002401F0" w:rsidRDefault="002401F0">
      <w:pPr>
        <w:rPr>
          <w:rFonts w:ascii="Times New Roman"/>
          <w:sz w:val="20"/>
        </w:rPr>
      </w:pPr>
    </w:p>
    <w:p w14:paraId="0B9F513B" w14:textId="0F137580" w:rsidR="002401F0" w:rsidRDefault="002401F0">
      <w:pPr>
        <w:rPr>
          <w:rFonts w:ascii="Times New Roman"/>
          <w:sz w:val="20"/>
        </w:rPr>
      </w:pPr>
    </w:p>
    <w:p w14:paraId="79FBFE6D" w14:textId="4E6DC6AE" w:rsidR="002401F0" w:rsidRDefault="002401F0">
      <w:pPr>
        <w:rPr>
          <w:rFonts w:ascii="Times New Roman"/>
          <w:sz w:val="20"/>
        </w:rPr>
      </w:pPr>
    </w:p>
    <w:p w14:paraId="535C8C10" w14:textId="7C11C484" w:rsidR="002401F0" w:rsidRDefault="002401F0" w:rsidP="6170969B">
      <w:pPr>
        <w:rPr>
          <w:rFonts w:ascii="Times New Roman"/>
          <w:sz w:val="20"/>
          <w:szCs w:val="20"/>
        </w:rPr>
      </w:pPr>
    </w:p>
    <w:p w14:paraId="20763461" w14:textId="6779F227" w:rsidR="002401F0" w:rsidRDefault="002401F0">
      <w:pPr>
        <w:rPr>
          <w:rFonts w:ascii="Times New Roman"/>
          <w:sz w:val="20"/>
        </w:rPr>
      </w:pPr>
    </w:p>
    <w:p w14:paraId="71C43CA9" w14:textId="2E9445E5" w:rsidR="002401F0" w:rsidRDefault="002401F0">
      <w:pPr>
        <w:rPr>
          <w:rFonts w:ascii="Times New Roman"/>
          <w:sz w:val="20"/>
        </w:rPr>
      </w:pPr>
    </w:p>
    <w:p w14:paraId="10580DEB" w14:textId="7A343980" w:rsidR="002401F0" w:rsidRDefault="001F449A" w:rsidP="6170969B">
      <w:pPr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ABFD0C3" wp14:editId="2ECCA142">
                <wp:simplePos x="0" y="0"/>
                <wp:positionH relativeFrom="column">
                  <wp:posOffset>3400425</wp:posOffset>
                </wp:positionH>
                <wp:positionV relativeFrom="paragraph">
                  <wp:posOffset>74295</wp:posOffset>
                </wp:positionV>
                <wp:extent cx="3438525" cy="4124325"/>
                <wp:effectExtent l="0" t="0" r="28575" b="28575"/>
                <wp:wrapNone/>
                <wp:docPr id="86424061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7EB71" w14:textId="7680F494" w:rsidR="00B01198" w:rsidRDefault="005A0E78" w:rsidP="00B01198">
                            <w:p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Pre/Post Quiz (complete separately):</w:t>
                            </w:r>
                          </w:p>
                          <w:p w14:paraId="4C33D8DC" w14:textId="77777777" w:rsidR="005A0E78" w:rsidRPr="00C46F75" w:rsidRDefault="005A0E78" w:rsidP="00CF05E2">
                            <w:p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B01B4D" w14:textId="1F27F438" w:rsidR="00B01198" w:rsidRDefault="00105B39" w:rsidP="00CF05E2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The Earth</w:t>
                            </w:r>
                            <w:r w:rsidR="008B012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a)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rotates</w:t>
                            </w:r>
                          </w:p>
                          <w:p w14:paraId="3CF20592" w14:textId="54C501C1" w:rsidR="008B0120" w:rsidRDefault="008B0120" w:rsidP="00CF05E2">
                            <w:pPr>
                              <w:pStyle w:val="TableParagraph"/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left="720"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b) </w:t>
                            </w:r>
                            <w:r w:rsid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vibrates</w:t>
                            </w:r>
                          </w:p>
                          <w:p w14:paraId="377C2B21" w14:textId="5800FDF3" w:rsidR="008B0120" w:rsidRDefault="008B0120" w:rsidP="00CF05E2">
                            <w:pPr>
                              <w:pStyle w:val="TableParagraph"/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left="720"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c) </w:t>
                            </w:r>
                            <w:r w:rsid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orbits</w:t>
                            </w:r>
                          </w:p>
                          <w:p w14:paraId="141F7971" w14:textId="2B55BFB3" w:rsidR="008B0120" w:rsidRDefault="008B0120" w:rsidP="00CF05E2">
                            <w:pPr>
                              <w:pStyle w:val="TableParagraph"/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left="720"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d) </w:t>
                            </w:r>
                            <w:r w:rsid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is spherical</w:t>
                            </w:r>
                          </w:p>
                          <w:p w14:paraId="1BA491FD" w14:textId="77777777" w:rsidR="008B0120" w:rsidRPr="00C46F75" w:rsidRDefault="008B0120" w:rsidP="00CF05E2">
                            <w:pPr>
                              <w:pStyle w:val="TableParagraph"/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left="720"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5CBD0A" w14:textId="77777777" w:rsidR="005B4351" w:rsidRDefault="005B4351" w:rsidP="00CF05E2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The moon is a satellite</w:t>
                            </w:r>
                            <w:r w:rsidR="008B012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143D3A" w14:textId="67343832" w:rsidR="00B01198" w:rsidRDefault="008B0120" w:rsidP="005B4351">
                            <w:pPr>
                              <w:pStyle w:val="TableParagraph"/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left="720"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True/False</w:t>
                            </w:r>
                          </w:p>
                          <w:p w14:paraId="734F8AA1" w14:textId="77777777" w:rsidR="008B0120" w:rsidRPr="00C46F75" w:rsidRDefault="008B0120" w:rsidP="00CF05E2">
                            <w:pPr>
                              <w:pStyle w:val="TableParagraph"/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left="720"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7DB543" w14:textId="6DE474F9" w:rsidR="00B01198" w:rsidRDefault="008B0120" w:rsidP="00105B39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Put these in order:</w:t>
                            </w:r>
                          </w:p>
                          <w:p w14:paraId="64EB0BA5" w14:textId="080A7E06" w:rsidR="00CF05E2" w:rsidRDefault="00105B39" w:rsidP="00E90B55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only </w:t>
                            </w:r>
                            <w:r w:rsidRP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seems to us that the Sun moves because of the movements of Earth.</w:t>
                            </w:r>
                          </w:p>
                          <w:p w14:paraId="55C8F3FA" w14:textId="6FA2C1A0" w:rsidR="00E90B55" w:rsidRDefault="00E90B55" w:rsidP="00E90B55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However,</w:t>
                            </w:r>
                            <w:r w:rsidRP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Sun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does not move at all.</w:t>
                            </w:r>
                          </w:p>
                          <w:p w14:paraId="75A6E59C" w14:textId="4A625C1F" w:rsidR="00E90B55" w:rsidRDefault="00E90B55" w:rsidP="00E90B55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It appears to us that the Sun moves across the sky during the day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2B546D" w14:textId="2E1B392A" w:rsidR="00E90B55" w:rsidRDefault="00E90B55" w:rsidP="00E90B55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In conclusion, a</w:t>
                            </w:r>
                            <w:r w:rsid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the Earth rotates, 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Sun appears to move across the sky (from our perspective).</w:t>
                            </w:r>
                          </w:p>
                          <w:p w14:paraId="162B3D1D" w14:textId="77777777" w:rsidR="00E90B55" w:rsidRPr="00C46F75" w:rsidRDefault="00E90B55" w:rsidP="00E90B55">
                            <w:pPr>
                              <w:pStyle w:val="TableParagraph"/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ind w:left="7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2445D9" w14:textId="38C501E0" w:rsidR="00B01198" w:rsidRPr="00C46F75" w:rsidRDefault="00B01198" w:rsidP="00CF05E2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 w:rsidR="00CF05E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="00105B3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each of the planets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B79434E" w14:textId="77777777" w:rsidR="00B01198" w:rsidRDefault="00B01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BFD0C3" id="Rectangle 65" o:spid="_x0000_s1026" style="position:absolute;margin-left:267.75pt;margin-top:5.85pt;width:270.75pt;height:324.7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">
                <v:textbox>
                  <w:txbxContent>
                    <w:p w14:paraId="3617EB71" w14:textId="7680F494" w:rsidR="00B01198" w:rsidRDefault="005A0E78" w:rsidP="00B01198">
                      <w:p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Pre/Post Quiz (complete separately):</w:t>
                      </w:r>
                    </w:p>
                    <w:p w14:paraId="4C33D8DC" w14:textId="77777777" w:rsidR="005A0E78" w:rsidRPr="00C46F75" w:rsidRDefault="005A0E78" w:rsidP="00CF05E2">
                      <w:p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B01B4D" w14:textId="1F27F438" w:rsidR="00B01198" w:rsidRDefault="00105B39" w:rsidP="00CF05E2">
                      <w:pPr>
                        <w:pStyle w:val="TableParagraph"/>
                        <w:numPr>
                          <w:ilvl w:val="0"/>
                          <w:numId w:val="30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The Earth</w:t>
                      </w:r>
                      <w:r w:rsidR="008B0120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a)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rotates</w:t>
                      </w:r>
                    </w:p>
                    <w:p w14:paraId="3CF20592" w14:textId="54C501C1" w:rsidR="008B0120" w:rsidRDefault="008B0120" w:rsidP="00CF05E2">
                      <w:pPr>
                        <w:pStyle w:val="TableParagraph"/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left="720"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b) </w:t>
                      </w:r>
                      <w:r w:rsid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vibrates</w:t>
                      </w:r>
                    </w:p>
                    <w:p w14:paraId="377C2B21" w14:textId="5800FDF3" w:rsidR="008B0120" w:rsidRDefault="008B0120" w:rsidP="00CF05E2">
                      <w:pPr>
                        <w:pStyle w:val="TableParagraph"/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left="720"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c) </w:t>
                      </w:r>
                      <w:r w:rsid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orbits</w:t>
                      </w:r>
                    </w:p>
                    <w:p w14:paraId="141F7971" w14:textId="2B55BFB3" w:rsidR="008B0120" w:rsidRDefault="008B0120" w:rsidP="00CF05E2">
                      <w:pPr>
                        <w:pStyle w:val="TableParagraph"/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left="720"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d) </w:t>
                      </w:r>
                      <w:r w:rsid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is spherical</w:t>
                      </w:r>
                    </w:p>
                    <w:p w14:paraId="1BA491FD" w14:textId="77777777" w:rsidR="008B0120" w:rsidRPr="00C46F75" w:rsidRDefault="008B0120" w:rsidP="00CF05E2">
                      <w:pPr>
                        <w:pStyle w:val="TableParagraph"/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left="720"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5CBD0A" w14:textId="77777777" w:rsidR="005B4351" w:rsidRDefault="005B4351" w:rsidP="00CF05E2">
                      <w:pPr>
                        <w:pStyle w:val="TableParagraph"/>
                        <w:numPr>
                          <w:ilvl w:val="0"/>
                          <w:numId w:val="30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The moon is a satellite</w:t>
                      </w:r>
                      <w:r w:rsidR="008B0120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5143D3A" w14:textId="67343832" w:rsidR="00B01198" w:rsidRDefault="008B0120" w:rsidP="005B4351">
                      <w:pPr>
                        <w:pStyle w:val="TableParagraph"/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left="720"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True/False</w:t>
                      </w:r>
                    </w:p>
                    <w:p w14:paraId="734F8AA1" w14:textId="77777777" w:rsidR="008B0120" w:rsidRPr="00C46F75" w:rsidRDefault="008B0120" w:rsidP="00CF05E2">
                      <w:pPr>
                        <w:pStyle w:val="TableParagraph"/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left="720"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7DB543" w14:textId="6DE474F9" w:rsidR="00B01198" w:rsidRDefault="008B0120" w:rsidP="00105B39">
                      <w:pPr>
                        <w:pStyle w:val="TableParagraph"/>
                        <w:numPr>
                          <w:ilvl w:val="0"/>
                          <w:numId w:val="30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Put these in order:</w:t>
                      </w:r>
                    </w:p>
                    <w:p w14:paraId="64EB0BA5" w14:textId="080A7E06" w:rsidR="00CF05E2" w:rsidRDefault="00105B39" w:rsidP="00E90B55">
                      <w:pPr>
                        <w:pStyle w:val="TableParagraph"/>
                        <w:numPr>
                          <w:ilvl w:val="0"/>
                          <w:numId w:val="35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It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only </w:t>
                      </w:r>
                      <w:r w:rsidRP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seems to us that the Sun moves because of the movements of Earth.</w:t>
                      </w:r>
                    </w:p>
                    <w:p w14:paraId="55C8F3FA" w14:textId="6FA2C1A0" w:rsidR="00E90B55" w:rsidRDefault="00E90B55" w:rsidP="00E90B55">
                      <w:pPr>
                        <w:pStyle w:val="TableParagraph"/>
                        <w:numPr>
                          <w:ilvl w:val="0"/>
                          <w:numId w:val="35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However,</w:t>
                      </w:r>
                      <w:r w:rsidRP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the Sun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does not move at all.</w:t>
                      </w:r>
                    </w:p>
                    <w:p w14:paraId="75A6E59C" w14:textId="4A625C1F" w:rsidR="00E90B55" w:rsidRDefault="00E90B55" w:rsidP="00E90B55">
                      <w:pPr>
                        <w:pStyle w:val="TableParagraph"/>
                        <w:numPr>
                          <w:ilvl w:val="0"/>
                          <w:numId w:val="35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It appears to us that the Sun moves across the sky during the day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22B546D" w14:textId="2E1B392A" w:rsidR="00E90B55" w:rsidRDefault="00E90B55" w:rsidP="00E90B55">
                      <w:pPr>
                        <w:pStyle w:val="TableParagraph"/>
                        <w:numPr>
                          <w:ilvl w:val="0"/>
                          <w:numId w:val="35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In conclusion, a</w:t>
                      </w:r>
                      <w:r w:rsid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s the Earth rotates, the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Sun appears to move across the sky (from our perspective).</w:t>
                      </w:r>
                    </w:p>
                    <w:p w14:paraId="162B3D1D" w14:textId="77777777" w:rsidR="00E90B55" w:rsidRPr="00C46F75" w:rsidRDefault="00E90B55" w:rsidP="00E90B55">
                      <w:pPr>
                        <w:pStyle w:val="TableParagraph"/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ind w:left="72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2445D9" w14:textId="38C501E0" w:rsidR="00B01198" w:rsidRPr="00C46F75" w:rsidRDefault="00B01198" w:rsidP="00CF05E2">
                      <w:pPr>
                        <w:pStyle w:val="TableParagraph"/>
                        <w:numPr>
                          <w:ilvl w:val="0"/>
                          <w:numId w:val="30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 w:rsidR="00CF05E2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name </w:t>
                      </w:r>
                      <w:r w:rsidR="00105B3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each of the planets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3B79434E" w14:textId="77777777" w:rsidR="00B01198" w:rsidRDefault="00B01198"/>
                  </w:txbxContent>
                </v:textbox>
              </v:rect>
            </w:pict>
          </mc:Fallback>
        </mc:AlternateContent>
      </w:r>
    </w:p>
    <w:p w14:paraId="1D1AA0DA" w14:textId="52309BC4" w:rsidR="002401F0" w:rsidRDefault="002401F0">
      <w:pPr>
        <w:rPr>
          <w:rFonts w:ascii="Times New Roman"/>
          <w:sz w:val="20"/>
        </w:rPr>
      </w:pPr>
    </w:p>
    <w:p w14:paraId="219992AE" w14:textId="788F5C61" w:rsidR="002401F0" w:rsidRDefault="003B7613">
      <w:pPr>
        <w:rPr>
          <w:rFonts w:ascii="Times New Roman"/>
          <w:sz w:val="20"/>
        </w:rPr>
      </w:pPr>
      <w:r w:rsidRPr="003B7613">
        <w:rPr>
          <w:rFonts w:ascii="Times New Roman"/>
          <w:sz w:val="20"/>
        </w:rPr>
        <w:drawing>
          <wp:anchor distT="0" distB="0" distL="114300" distR="114300" simplePos="0" relativeHeight="251684864" behindDoc="0" locked="0" layoutInCell="1" allowOverlap="1" wp14:anchorId="6CE55D61" wp14:editId="6A91D4A6">
            <wp:simplePos x="0" y="0"/>
            <wp:positionH relativeFrom="column">
              <wp:posOffset>47625</wp:posOffset>
            </wp:positionH>
            <wp:positionV relativeFrom="paragraph">
              <wp:posOffset>77470</wp:posOffset>
            </wp:positionV>
            <wp:extent cx="3257550" cy="120015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3" b="51539"/>
                    <a:stretch/>
                  </pic:blipFill>
                  <pic:spPr bwMode="auto">
                    <a:xfrm>
                      <a:off x="0" y="0"/>
                      <a:ext cx="3271729" cy="1205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CDBA1" w14:textId="33DC21CA" w:rsidR="002401F0" w:rsidRDefault="002401F0">
      <w:pPr>
        <w:rPr>
          <w:rFonts w:ascii="Times New Roman"/>
          <w:sz w:val="20"/>
        </w:rPr>
      </w:pPr>
    </w:p>
    <w:p w14:paraId="6BA26EBA" w14:textId="599DFF83" w:rsidR="002401F0" w:rsidRDefault="002401F0">
      <w:pPr>
        <w:rPr>
          <w:rFonts w:ascii="Times New Roman"/>
          <w:sz w:val="20"/>
        </w:rPr>
      </w:pPr>
    </w:p>
    <w:p w14:paraId="517EBB19" w14:textId="73237C75" w:rsidR="002401F0" w:rsidRDefault="002401F0">
      <w:pPr>
        <w:rPr>
          <w:rFonts w:ascii="Times New Roman"/>
          <w:sz w:val="20"/>
        </w:rPr>
      </w:pPr>
    </w:p>
    <w:p w14:paraId="05DC8CB8" w14:textId="48AD4AF7" w:rsidR="002401F0" w:rsidRDefault="002401F0">
      <w:pPr>
        <w:rPr>
          <w:rFonts w:ascii="Times New Roman"/>
          <w:sz w:val="20"/>
        </w:rPr>
      </w:pPr>
    </w:p>
    <w:p w14:paraId="790F3220" w14:textId="253273FE" w:rsidR="002401F0" w:rsidRDefault="002401F0">
      <w:pPr>
        <w:rPr>
          <w:rFonts w:ascii="Times New Roman"/>
          <w:sz w:val="20"/>
        </w:rPr>
      </w:pPr>
    </w:p>
    <w:p w14:paraId="5702FA2C" w14:textId="3CDADDD4" w:rsidR="002401F0" w:rsidRDefault="002401F0">
      <w:pPr>
        <w:rPr>
          <w:rFonts w:ascii="Times New Roman"/>
          <w:sz w:val="20"/>
        </w:rPr>
      </w:pPr>
    </w:p>
    <w:p w14:paraId="28445043" w14:textId="59D8076A" w:rsidR="002401F0" w:rsidRDefault="002401F0">
      <w:pPr>
        <w:rPr>
          <w:rFonts w:ascii="Times New Roman"/>
          <w:sz w:val="20"/>
        </w:rPr>
      </w:pPr>
    </w:p>
    <w:p w14:paraId="5FC7F1DB" w14:textId="2D1C524F" w:rsidR="002401F0" w:rsidRDefault="0064024A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AB9FF" wp14:editId="1C5C5033">
                <wp:simplePos x="0" y="0"/>
                <wp:positionH relativeFrom="column">
                  <wp:posOffset>200025</wp:posOffset>
                </wp:positionH>
                <wp:positionV relativeFrom="paragraph">
                  <wp:posOffset>7917180</wp:posOffset>
                </wp:positionV>
                <wp:extent cx="3257550" cy="2428875"/>
                <wp:effectExtent l="19050" t="19050" r="0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24288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7AC28" w14:textId="77777777" w:rsidR="00B01198" w:rsidRPr="00C46F75" w:rsidRDefault="00B01198" w:rsidP="00B01198">
                            <w:p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do you </w:t>
                            </w:r>
                            <w:proofErr w:type="gramStart"/>
                            <w:r w:rsidRPr="00C46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know..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4E2478DC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describe how a seed grows into a plant</w:t>
                            </w: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83D7359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describe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what a plant needs to stay healthy?</w:t>
                            </w:r>
                          </w:p>
                          <w:p w14:paraId="187F1EF6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Can you name at least 4 different types of plant?</w:t>
                            </w:r>
                          </w:p>
                          <w:p w14:paraId="5FD37FFC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ind w:hanging="36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draw the life cycle of a plant?</w:t>
                            </w:r>
                          </w:p>
                          <w:p w14:paraId="4FE1BE5D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ind w:hanging="36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Can you draw two different types of seeds?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AB9FF" id="Rectangle 12" o:spid="_x0000_s1027" style="position:absolute;margin-left:15.75pt;margin-top:623.4pt;width:256.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" filled="f" strokecolor="#243f60 [1604]" strokeweight="2.25pt">
                <v:path arrowok="t"/>
                <v:textbox>
                  <w:txbxContent>
                    <w:p w14:paraId="73C7AC28" w14:textId="77777777" w:rsidR="00B01198" w:rsidRPr="00C46F75" w:rsidRDefault="00B01198" w:rsidP="00B01198">
                      <w:p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What do you </w:t>
                      </w:r>
                      <w:proofErr w:type="gramStart"/>
                      <w:r w:rsidRPr="00C46F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know..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4E2478DC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describe how a seed grows into a plant</w:t>
                      </w: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683D7359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describe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what a plant needs to stay healthy?</w:t>
                      </w:r>
                    </w:p>
                    <w:p w14:paraId="187F1EF6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Can you name at least 4 different types of plant?</w:t>
                      </w:r>
                    </w:p>
                    <w:p w14:paraId="5FD37FFC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ind w:hanging="362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draw the life cycle of a plant?</w:t>
                      </w:r>
                    </w:p>
                    <w:p w14:paraId="4FE1BE5D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ind w:hanging="362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Can you draw two different types of seeds?</w:t>
                      </w:r>
                    </w:p>
                  </w:txbxContent>
                </v:textbox>
              </v:rect>
            </w:pict>
          </mc:Fallback>
        </mc:AlternateContent>
      </w:r>
    </w:p>
    <w:p w14:paraId="14963E65" w14:textId="4A7888F6" w:rsidR="002401F0" w:rsidRDefault="005B4351">
      <w:pPr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 wp14:anchorId="732F596F" wp14:editId="787D22EC">
            <wp:simplePos x="0" y="0"/>
            <wp:positionH relativeFrom="column">
              <wp:posOffset>847725</wp:posOffset>
            </wp:positionH>
            <wp:positionV relativeFrom="paragraph">
              <wp:posOffset>90170</wp:posOffset>
            </wp:positionV>
            <wp:extent cx="1714235" cy="301625"/>
            <wp:effectExtent l="0" t="0" r="0" b="0"/>
            <wp:wrapNone/>
            <wp:docPr id="124" name="Picture 12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Icon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46861" w14:textId="3740C2A8" w:rsidR="002401F0" w:rsidRDefault="0064024A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5EF36" wp14:editId="56C62CA9">
                <wp:simplePos x="0" y="0"/>
                <wp:positionH relativeFrom="column">
                  <wp:posOffset>200025</wp:posOffset>
                </wp:positionH>
                <wp:positionV relativeFrom="paragraph">
                  <wp:posOffset>7917180</wp:posOffset>
                </wp:positionV>
                <wp:extent cx="3257550" cy="2428875"/>
                <wp:effectExtent l="19050" t="19050" r="0" b="952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24288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2B1D5" w14:textId="77777777" w:rsidR="00B01198" w:rsidRPr="00C46F75" w:rsidRDefault="00B01198" w:rsidP="00B01198">
                            <w:p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do you </w:t>
                            </w:r>
                            <w:proofErr w:type="gramStart"/>
                            <w:r w:rsidRPr="00C46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know..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475CFF56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describe how a seed grows into a plant</w:t>
                            </w: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5BC609B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describe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what a plant needs to stay healthy?</w:t>
                            </w:r>
                          </w:p>
                          <w:p w14:paraId="36D2F665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Can you name at least 4 different types of plant?</w:t>
                            </w:r>
                          </w:p>
                          <w:p w14:paraId="56436399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ind w:hanging="36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draw the life cycle of a plant?</w:t>
                            </w:r>
                          </w:p>
                          <w:p w14:paraId="7250B56D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ind w:hanging="36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Can you draw two different types of seeds?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5EF36" id="_x0000_s1028" style="position:absolute;margin-left:15.75pt;margin-top:623.4pt;width:256.5pt;height:1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" filled="f" strokecolor="#243f60 [1604]" strokeweight="2.25pt">
                <v:path arrowok="t"/>
                <v:textbox>
                  <w:txbxContent>
                    <w:p w14:paraId="29B2B1D5" w14:textId="77777777" w:rsidR="00B01198" w:rsidRPr="00C46F75" w:rsidRDefault="00B01198" w:rsidP="00B01198">
                      <w:p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What do you </w:t>
                      </w:r>
                      <w:proofErr w:type="gramStart"/>
                      <w:r w:rsidRPr="00C46F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know..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475CFF56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describe how a seed grows into a plant</w:t>
                      </w: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55BC609B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describe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what a plant needs to stay healthy?</w:t>
                      </w:r>
                    </w:p>
                    <w:p w14:paraId="36D2F665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Can you name at least 4 different types of plant?</w:t>
                      </w:r>
                    </w:p>
                    <w:p w14:paraId="56436399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ind w:hanging="362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draw the life cycle of a plant?</w:t>
                      </w:r>
                    </w:p>
                    <w:p w14:paraId="7250B56D" w14:textId="77777777" w:rsidR="00B01198" w:rsidRPr="00C46F75" w:rsidRDefault="00B01198" w:rsidP="00B01198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ind w:hanging="362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Can you draw two different types of seeds?</w:t>
                      </w:r>
                    </w:p>
                  </w:txbxContent>
                </v:textbox>
              </v:rect>
            </w:pict>
          </mc:Fallback>
        </mc:AlternateContent>
      </w:r>
    </w:p>
    <w:p w14:paraId="6F853A36" w14:textId="334786D6" w:rsidR="002401F0" w:rsidRDefault="0064024A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538ED" wp14:editId="31838E42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B161A" w14:textId="77777777" w:rsidR="0095704B" w:rsidRPr="0095704B" w:rsidRDefault="0095704B" w:rsidP="0095704B">
                            <w:pPr>
                              <w:tabs>
                                <w:tab w:val="left" w:pos="6885"/>
                              </w:tabs>
                              <w:jc w:val="center"/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  <w:r w:rsidRPr="0095704B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72"/>
                                <w:szCs w:val="72"/>
                              </w:rPr>
                              <w:t>Core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538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291.75pt;margin-top:630.2pt;width:253.5pt;height:51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" filled="f" stroked="f">
                <v:textbox style="mso-fit-shape-to-text:t">
                  <w:txbxContent>
                    <w:p w14:paraId="1E7B161A" w14:textId="77777777" w:rsidR="0095704B" w:rsidRPr="0095704B" w:rsidRDefault="0095704B" w:rsidP="0095704B">
                      <w:pPr>
                        <w:tabs>
                          <w:tab w:val="left" w:pos="6885"/>
                        </w:tabs>
                        <w:jc w:val="center"/>
                        <w:rPr>
                          <w:rFonts w:asciiTheme="minorHAnsi" w:eastAsia="Century Gothic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  <w:r w:rsidRPr="0095704B">
                        <w:rPr>
                          <w:rFonts w:asciiTheme="minorHAnsi" w:hAnsiTheme="minorHAnsi" w:cstheme="minorHAnsi"/>
                          <w:color w:val="4F81BD" w:themeColor="accent1"/>
                          <w:sz w:val="72"/>
                          <w:szCs w:val="72"/>
                        </w:rPr>
                        <w:t>Core Knowledge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2352E" wp14:editId="69EB6832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54600" w14:textId="77777777" w:rsidR="0095704B" w:rsidRPr="0095704B" w:rsidRDefault="0095704B" w:rsidP="0095704B">
                            <w:pPr>
                              <w:tabs>
                                <w:tab w:val="left" w:pos="6885"/>
                              </w:tabs>
                              <w:jc w:val="center"/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  <w:r w:rsidRPr="0095704B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72"/>
                                <w:szCs w:val="72"/>
                              </w:rPr>
                              <w:t>Core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291.75pt;margin-top:630.2pt;width:253.5pt;height:51.1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" w14:anchorId="4AB2352E">
                <v:textbox style="mso-fit-shape-to-text:t">
                  <w:txbxContent>
                    <w:p w:rsidRPr="0095704B" w:rsidR="0095704B" w:rsidP="0095704B" w:rsidRDefault="0095704B" w14:paraId="23454600" w14:textId="77777777">
                      <w:pPr>
                        <w:tabs>
                          <w:tab w:val="left" w:pos="6885"/>
                        </w:tabs>
                        <w:jc w:val="center"/>
                        <w:rPr>
                          <w:rFonts w:eastAsia="Century Gothic" w:asciiTheme="minorHAnsi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  <w:r w:rsidRPr="0095704B">
                        <w:rPr>
                          <w:rFonts w:asciiTheme="minorHAnsi" w:hAnsiTheme="minorHAnsi" w:cstheme="minorHAnsi"/>
                          <w:color w:val="4F81BD" w:themeColor="accent1"/>
                          <w:sz w:val="72"/>
                          <w:szCs w:val="72"/>
                        </w:rPr>
                        <w:t>Core Knowledge</w:t>
                      </w:r>
                    </w:p>
                  </w:txbxContent>
                </v:textbox>
              </v:shape>
            </w:pict>
          </mc:Fallback>
        </mc:AlternateContent>
      </w:r>
    </w:p>
    <w:p w14:paraId="651715D0" w14:textId="15A605A4" w:rsidR="002401F0" w:rsidRDefault="001F449A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AD91E" wp14:editId="5A64ACDB">
                <wp:simplePos x="0" y="0"/>
                <wp:positionH relativeFrom="margin">
                  <wp:posOffset>85725</wp:posOffset>
                </wp:positionH>
                <wp:positionV relativeFrom="paragraph">
                  <wp:posOffset>17145</wp:posOffset>
                </wp:positionV>
                <wp:extent cx="3219450" cy="2146300"/>
                <wp:effectExtent l="0" t="0" r="19050" b="2540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21463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DA57A" w14:textId="77777777" w:rsidR="002965C9" w:rsidRDefault="002965C9" w:rsidP="002965C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3"/>
                              </w:numPr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The Moon orbits the Earth</w:t>
                            </w:r>
                          </w:p>
                          <w:p w14:paraId="0B88EC18" w14:textId="4F64C185" w:rsidR="002965C9" w:rsidRPr="002965C9" w:rsidRDefault="002965C9" w:rsidP="002965C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3"/>
                              </w:numPr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T</w:t>
                            </w:r>
                            <w:r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he Earth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orbits the Sun as the 3</w:t>
                            </w:r>
                            <w:r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planet in the Solar System</w:t>
                            </w:r>
                          </w:p>
                          <w:p w14:paraId="05F14210" w14:textId="3FD0FC1D" w:rsidR="002965C9" w:rsidRPr="002965C9" w:rsidRDefault="002965C9" w:rsidP="002965C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3"/>
                              </w:numPr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The Earth rotates on its axis meaning it is daytime in areas in sunlight and night in the dark</w:t>
                            </w:r>
                          </w:p>
                          <w:p w14:paraId="1BF5DAB1" w14:textId="752DF29C" w:rsidR="002965C9" w:rsidRPr="002965C9" w:rsidRDefault="00AA108E" w:rsidP="002965C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3"/>
                              </w:numPr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As the Earth rotates, the Sun </w:t>
                            </w:r>
                            <w:r w:rsidR="002965C9"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app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ears to </w:t>
                            </w:r>
                            <w:r w:rsidR="002965C9"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move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2965C9"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across the sky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, from our perspective.</w:t>
                            </w:r>
                          </w:p>
                          <w:p w14:paraId="1DC3D300" w14:textId="2FD5CCE0" w:rsidR="00B85303" w:rsidRPr="002965C9" w:rsidRDefault="002965C9" w:rsidP="002965C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3"/>
                              </w:numPr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</w:pPr>
                            <w:r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T</w:t>
                            </w:r>
                            <w:r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he </w:t>
                            </w:r>
                            <w:r w:rsidR="00AA108E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S</w:t>
                            </w:r>
                            <w:r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olar </w:t>
                            </w:r>
                            <w:r w:rsidR="00AA108E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S</w:t>
                            </w:r>
                            <w:r w:rsidRPr="002965C9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ystem </w:t>
                            </w:r>
                            <w:r w:rsidR="00AA108E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consists of the Sun in the centre, orbited by spherical planets: Mercury, Venus, Earth, Mars, Jupiter, Saturn, </w:t>
                            </w:r>
                            <w:proofErr w:type="gramStart"/>
                            <w:r w:rsidR="00AA108E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Uranus</w:t>
                            </w:r>
                            <w:proofErr w:type="gramEnd"/>
                            <w:r w:rsidR="00AA108E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and Neptune (in that order)</w:t>
                            </w:r>
                          </w:p>
                          <w:p w14:paraId="7C825EAB" w14:textId="77777777" w:rsidR="00B85303" w:rsidRDefault="00B85303" w:rsidP="00B85303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</w:pPr>
                          </w:p>
                          <w:p w14:paraId="3076C4C0" w14:textId="77777777" w:rsidR="00B85303" w:rsidRDefault="00B85303" w:rsidP="00B85303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</w:pPr>
                          </w:p>
                          <w:p w14:paraId="5766D2B0" w14:textId="77777777" w:rsidR="00B85303" w:rsidRDefault="00B85303" w:rsidP="00B85303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</w:pPr>
                          </w:p>
                          <w:p w14:paraId="1EAD9B15" w14:textId="77777777" w:rsidR="00B85303" w:rsidRDefault="00B85303" w:rsidP="00B85303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</w:pPr>
                          </w:p>
                          <w:p w14:paraId="052332C0" w14:textId="77777777" w:rsidR="00B85303" w:rsidRPr="00FF69EA" w:rsidRDefault="00B85303" w:rsidP="00B85303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</w:pPr>
                          </w:p>
                          <w:p w14:paraId="325E931E" w14:textId="77777777" w:rsidR="00B85303" w:rsidRDefault="00B85303" w:rsidP="00B85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AD91E" id="Rectangle 1" o:spid="_x0000_s1031" style="position:absolute;margin-left:6.75pt;margin-top:1.35pt;width:253.5pt;height:1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" filled="f" strokecolor="#243f60 [1604]" strokeweight="1.5pt">
                <v:path arrowok="t"/>
                <v:textbox>
                  <w:txbxContent>
                    <w:p w14:paraId="634DA57A" w14:textId="77777777" w:rsidR="002965C9" w:rsidRDefault="002965C9" w:rsidP="002965C9">
                      <w:pPr>
                        <w:pStyle w:val="ListParagraph"/>
                        <w:widowControl/>
                        <w:numPr>
                          <w:ilvl w:val="0"/>
                          <w:numId w:val="33"/>
                        </w:numPr>
                        <w:autoSpaceDE/>
                        <w:autoSpaceDN/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The Moon orbits the Earth</w:t>
                      </w:r>
                    </w:p>
                    <w:p w14:paraId="0B88EC18" w14:textId="4F64C185" w:rsidR="002965C9" w:rsidRPr="002965C9" w:rsidRDefault="002965C9" w:rsidP="002965C9">
                      <w:pPr>
                        <w:pStyle w:val="ListParagraph"/>
                        <w:widowControl/>
                        <w:numPr>
                          <w:ilvl w:val="0"/>
                          <w:numId w:val="33"/>
                        </w:numPr>
                        <w:autoSpaceDE/>
                        <w:autoSpaceDN/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T</w:t>
                      </w:r>
                      <w:r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he Earth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orbits the Sun as the 3</w:t>
                      </w:r>
                      <w:r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planet in the Solar System</w:t>
                      </w:r>
                    </w:p>
                    <w:p w14:paraId="05F14210" w14:textId="3FD0FC1D" w:rsidR="002965C9" w:rsidRPr="002965C9" w:rsidRDefault="002965C9" w:rsidP="002965C9">
                      <w:pPr>
                        <w:pStyle w:val="ListParagraph"/>
                        <w:widowControl/>
                        <w:numPr>
                          <w:ilvl w:val="0"/>
                          <w:numId w:val="33"/>
                        </w:numPr>
                        <w:autoSpaceDE/>
                        <w:autoSpaceDN/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The Earth rotates on its axis meaning it is daytime in areas in sunlight and night in the dark</w:t>
                      </w:r>
                    </w:p>
                    <w:p w14:paraId="1BF5DAB1" w14:textId="752DF29C" w:rsidR="002965C9" w:rsidRPr="002965C9" w:rsidRDefault="00AA108E" w:rsidP="002965C9">
                      <w:pPr>
                        <w:pStyle w:val="ListParagraph"/>
                        <w:widowControl/>
                        <w:numPr>
                          <w:ilvl w:val="0"/>
                          <w:numId w:val="33"/>
                        </w:numPr>
                        <w:autoSpaceDE/>
                        <w:autoSpaceDN/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As the Earth rotates, the Sun </w:t>
                      </w:r>
                      <w:r w:rsidR="002965C9"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app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ears to </w:t>
                      </w:r>
                      <w:r w:rsidR="002965C9"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move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2965C9"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across the sky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, from our perspective.</w:t>
                      </w:r>
                    </w:p>
                    <w:p w14:paraId="1DC3D300" w14:textId="2FD5CCE0" w:rsidR="00B85303" w:rsidRPr="002965C9" w:rsidRDefault="002965C9" w:rsidP="002965C9">
                      <w:pPr>
                        <w:pStyle w:val="ListParagraph"/>
                        <w:widowControl/>
                        <w:numPr>
                          <w:ilvl w:val="0"/>
                          <w:numId w:val="33"/>
                        </w:numPr>
                        <w:autoSpaceDE/>
                        <w:autoSpaceDN/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</w:pPr>
                      <w:r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T</w:t>
                      </w:r>
                      <w:r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he </w:t>
                      </w:r>
                      <w:r w:rsidR="00AA108E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S</w:t>
                      </w:r>
                      <w:r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olar </w:t>
                      </w:r>
                      <w:r w:rsidR="00AA108E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S</w:t>
                      </w:r>
                      <w:r w:rsidRPr="002965C9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ystem </w:t>
                      </w:r>
                      <w:r w:rsidR="00AA108E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consists of the Sun in the centre, orbited by spherical planets: Mercury, Venus, Earth, Mars, Jupiter, Saturn, </w:t>
                      </w:r>
                      <w:proofErr w:type="gramStart"/>
                      <w:r w:rsidR="00AA108E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Uranus</w:t>
                      </w:r>
                      <w:proofErr w:type="gramEnd"/>
                      <w:r w:rsidR="00AA108E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and Neptune (in that order)</w:t>
                      </w:r>
                    </w:p>
                    <w:p w14:paraId="7C825EAB" w14:textId="77777777" w:rsidR="00B85303" w:rsidRDefault="00B85303" w:rsidP="00B85303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</w:pPr>
                    </w:p>
                    <w:p w14:paraId="3076C4C0" w14:textId="77777777" w:rsidR="00B85303" w:rsidRDefault="00B85303" w:rsidP="00B85303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</w:pPr>
                    </w:p>
                    <w:p w14:paraId="5766D2B0" w14:textId="77777777" w:rsidR="00B85303" w:rsidRDefault="00B85303" w:rsidP="00B85303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</w:pPr>
                    </w:p>
                    <w:p w14:paraId="1EAD9B15" w14:textId="77777777" w:rsidR="00B85303" w:rsidRDefault="00B85303" w:rsidP="00B85303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</w:pPr>
                    </w:p>
                    <w:p w14:paraId="052332C0" w14:textId="77777777" w:rsidR="00B85303" w:rsidRPr="00FF69EA" w:rsidRDefault="00B85303" w:rsidP="00B85303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</w:pPr>
                    </w:p>
                    <w:p w14:paraId="325E931E" w14:textId="77777777" w:rsidR="00B85303" w:rsidRDefault="00B85303" w:rsidP="00B85303"/>
                  </w:txbxContent>
                </v:textbox>
                <w10:wrap anchorx="margin"/>
              </v:rect>
            </w:pict>
          </mc:Fallback>
        </mc:AlternateContent>
      </w:r>
      <w:r w:rsidR="006402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7A01B" wp14:editId="00A7D4AA">
                <wp:simplePos x="0" y="0"/>
                <wp:positionH relativeFrom="column">
                  <wp:posOffset>3448050</wp:posOffset>
                </wp:positionH>
                <wp:positionV relativeFrom="paragraph">
                  <wp:posOffset>6936740</wp:posOffset>
                </wp:positionV>
                <wp:extent cx="3886200" cy="5905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39C84" w14:textId="77777777" w:rsidR="0095704B" w:rsidRPr="0095704B" w:rsidRDefault="0095704B" w:rsidP="0095704B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bookmarkStart w:id="0" w:name="_Hlk81132386"/>
                            <w:bookmarkStart w:id="1" w:name="_Hlk81132387"/>
                            <w:bookmarkStart w:id="2" w:name="_Hlk81132400"/>
                            <w:bookmarkStart w:id="3" w:name="_Hlk81132401"/>
                            <w:r w:rsidRPr="0095704B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4F81BD" w:themeColor="accent1"/>
                                <w:sz w:val="40"/>
                                <w:szCs w:val="40"/>
                              </w:rPr>
                              <w:t>Core Knowlege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A01B" id="Text Box 10" o:spid="_x0000_s1032" type="#_x0000_t202" style="position:absolute;margin-left:271.5pt;margin-top:546.2pt;width:306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" filled="f" stroked="f">
                <v:textbox>
                  <w:txbxContent>
                    <w:p w14:paraId="4E839C84" w14:textId="77777777" w:rsidR="0095704B" w:rsidRPr="0095704B" w:rsidRDefault="0095704B" w:rsidP="0095704B">
                      <w:pPr>
                        <w:tabs>
                          <w:tab w:val="left" w:pos="3990"/>
                        </w:tabs>
                        <w:jc w:val="center"/>
                        <w:rPr>
                          <w:rFonts w:ascii="Cambria" w:hAnsi="Cambria"/>
                          <w:b/>
                          <w:bCs/>
                          <w:noProof/>
                          <w:color w:val="4F81BD" w:themeColor="accent1"/>
                          <w:sz w:val="40"/>
                          <w:szCs w:val="40"/>
                        </w:rPr>
                      </w:pPr>
                      <w:bookmarkStart w:id="4" w:name="_Hlk81132386"/>
                      <w:bookmarkStart w:id="5" w:name="_Hlk81132387"/>
                      <w:bookmarkStart w:id="6" w:name="_Hlk81132400"/>
                      <w:bookmarkStart w:id="7" w:name="_Hlk81132401"/>
                      <w:r w:rsidRPr="0095704B">
                        <w:rPr>
                          <w:rFonts w:ascii="Cambria" w:hAnsi="Cambria"/>
                          <w:b/>
                          <w:bCs/>
                          <w:noProof/>
                          <w:color w:val="4F81BD" w:themeColor="accent1"/>
                          <w:sz w:val="40"/>
                          <w:szCs w:val="40"/>
                        </w:rPr>
                        <w:t>Core Knowlege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41ACB17E" w14:textId="46C1D8C6" w:rsidR="002401F0" w:rsidRDefault="0064024A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32F78" wp14:editId="2C551CED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FA023" w14:textId="77777777" w:rsidR="0095704B" w:rsidRPr="0095704B" w:rsidRDefault="0095704B" w:rsidP="0095704B">
                            <w:pPr>
                              <w:tabs>
                                <w:tab w:val="left" w:pos="6885"/>
                              </w:tabs>
                              <w:jc w:val="center"/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  <w:r w:rsidRPr="0095704B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72"/>
                                <w:szCs w:val="72"/>
                              </w:rPr>
                              <w:t>Core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2F78" id="_x0000_s1033" type="#_x0000_t202" style="position:absolute;margin-left:291.75pt;margin-top:630.2pt;width:253.5pt;height:51.1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" filled="f" stroked="f">
                <v:textbox style="mso-fit-shape-to-text:t">
                  <w:txbxContent>
                    <w:p w14:paraId="1DBFA023" w14:textId="77777777" w:rsidR="0095704B" w:rsidRPr="0095704B" w:rsidRDefault="0095704B" w:rsidP="0095704B">
                      <w:pPr>
                        <w:tabs>
                          <w:tab w:val="left" w:pos="6885"/>
                        </w:tabs>
                        <w:jc w:val="center"/>
                        <w:rPr>
                          <w:rFonts w:asciiTheme="minorHAnsi" w:eastAsia="Century Gothic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  <w:r w:rsidRPr="0095704B">
                        <w:rPr>
                          <w:rFonts w:asciiTheme="minorHAnsi" w:hAnsiTheme="minorHAnsi" w:cstheme="minorHAnsi"/>
                          <w:color w:val="4F81BD" w:themeColor="accent1"/>
                          <w:sz w:val="72"/>
                          <w:szCs w:val="72"/>
                        </w:rPr>
                        <w:t>Core Knowledge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294AA" wp14:editId="49EC16AC">
                <wp:simplePos x="0" y="0"/>
                <wp:positionH relativeFrom="column">
                  <wp:posOffset>200025</wp:posOffset>
                </wp:positionH>
                <wp:positionV relativeFrom="paragraph">
                  <wp:posOffset>7917180</wp:posOffset>
                </wp:positionV>
                <wp:extent cx="3257550" cy="2428875"/>
                <wp:effectExtent l="19050" t="1905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24288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74197" w14:textId="77777777" w:rsidR="00B01198" w:rsidRPr="00C46F75" w:rsidRDefault="00B01198" w:rsidP="00B01198">
                            <w:p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do you </w:t>
                            </w:r>
                            <w:proofErr w:type="gramStart"/>
                            <w:r w:rsidRPr="00C46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know..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3B6C05F0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describe how a seed grows into a plant</w:t>
                            </w: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A2C97FD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describe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what a plant needs to stay healthy?</w:t>
                            </w:r>
                          </w:p>
                          <w:p w14:paraId="5BCF898B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37" w:lineRule="auto"/>
                              <w:ind w:right="515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Can you name at least 4 different types of plant?</w:t>
                            </w:r>
                          </w:p>
                          <w:p w14:paraId="43DC8205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ind w:hanging="36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draw the life cycle of a plant?</w:t>
                            </w:r>
                          </w:p>
                          <w:p w14:paraId="7D74E290" w14:textId="77777777" w:rsidR="00B01198" w:rsidRPr="00C46F75" w:rsidRDefault="00B01198" w:rsidP="00B01198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91" w:lineRule="exact"/>
                              <w:ind w:hanging="36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Can you draw two different types of seeds?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_x0000_s1034" style="position:absolute;margin-left:15.75pt;margin-top:623.4pt;width:256.5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243f60 [1604]" strokeweight="2.25pt" w14:anchorId="08A294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">
                <v:path arrowok="t"/>
                <v:textbox>
                  <w:txbxContent>
                    <w:p w:rsidRPr="00C46F75" w:rsidR="00B01198" w:rsidP="00B01198" w:rsidRDefault="00B01198" w14:paraId="12074197" w14:textId="77777777">
                      <w:p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What do you </w:t>
                      </w:r>
                      <w:proofErr w:type="gramStart"/>
                      <w:r w:rsidRPr="00C46F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know..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:rsidRPr="00C46F75" w:rsidR="00B01198" w:rsidP="00B01198" w:rsidRDefault="00B01198" w14:paraId="3B6C05F0" w14:textId="77777777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describe how a seed grows into a plant</w:t>
                      </w: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Pr="00C46F75" w:rsidR="00B01198" w:rsidP="00B01198" w:rsidRDefault="00B01198" w14:paraId="3A2C97FD" w14:textId="77777777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describe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what a plant needs to stay healthy?</w:t>
                      </w:r>
                    </w:p>
                    <w:p w:rsidRPr="00C46F75" w:rsidR="00B01198" w:rsidP="00B01198" w:rsidRDefault="00B01198" w14:paraId="5BCF898B" w14:textId="77777777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37" w:lineRule="auto"/>
                        <w:ind w:right="515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Can you name at least 4 different types of plant?</w:t>
                      </w:r>
                    </w:p>
                    <w:p w:rsidRPr="00C46F75" w:rsidR="00B01198" w:rsidP="00B01198" w:rsidRDefault="00B01198" w14:paraId="43DC8205" w14:textId="77777777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ind w:hanging="362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6F7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draw the life cycle of a plant?</w:t>
                      </w:r>
                    </w:p>
                    <w:p w:rsidRPr="00C46F75" w:rsidR="00B01198" w:rsidP="00B01198" w:rsidRDefault="00B01198" w14:paraId="7D74E290" w14:textId="77777777">
                      <w:pPr>
                        <w:pStyle w:val="TableParagraph"/>
                        <w:numPr>
                          <w:ilvl w:val="0"/>
                          <w:numId w:val="28"/>
                        </w:numPr>
                        <w:tabs>
                          <w:tab w:val="left" w:pos="828"/>
                          <w:tab w:val="left" w:pos="829"/>
                        </w:tabs>
                        <w:spacing w:line="291" w:lineRule="exact"/>
                        <w:ind w:hanging="362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Can you draw two different types of seeds?</w:t>
                      </w:r>
                    </w:p>
                  </w:txbxContent>
                </v:textbox>
              </v:rect>
            </w:pict>
          </mc:Fallback>
        </mc:AlternateContent>
      </w:r>
    </w:p>
    <w:p w14:paraId="1921FBF4" w14:textId="7F1A6B84" w:rsidR="002401F0" w:rsidRDefault="002401F0">
      <w:pPr>
        <w:rPr>
          <w:rFonts w:ascii="Times New Roman"/>
          <w:sz w:val="20"/>
        </w:rPr>
      </w:pPr>
    </w:p>
    <w:p w14:paraId="6390519F" w14:textId="6436F5B0" w:rsidR="002401F0" w:rsidRDefault="002401F0">
      <w:pPr>
        <w:rPr>
          <w:rFonts w:ascii="Times New Roman"/>
          <w:sz w:val="20"/>
        </w:rPr>
      </w:pPr>
    </w:p>
    <w:p w14:paraId="32981C66" w14:textId="77777777" w:rsidR="002401F0" w:rsidRDefault="002401F0">
      <w:pPr>
        <w:rPr>
          <w:rFonts w:ascii="Times New Roman"/>
          <w:sz w:val="20"/>
        </w:rPr>
      </w:pPr>
    </w:p>
    <w:p w14:paraId="10865484" w14:textId="3395DCFB" w:rsidR="002401F0" w:rsidRDefault="002401F0">
      <w:pPr>
        <w:spacing w:before="3"/>
        <w:rPr>
          <w:rFonts w:ascii="Times New Roman"/>
          <w:sz w:val="24"/>
        </w:rPr>
      </w:pPr>
    </w:p>
    <w:p w14:paraId="463EC4FE" w14:textId="4B94F06C" w:rsidR="002401F0" w:rsidRDefault="0064024A">
      <w:pPr>
        <w:spacing w:line="320" w:lineRule="atLeast"/>
        <w:sectPr w:rsidR="002401F0">
          <w:pgSz w:w="11910" w:h="16840"/>
          <w:pgMar w:top="700" w:right="600" w:bottom="280" w:left="6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92B49" wp14:editId="38AC786E">
                <wp:simplePos x="0" y="0"/>
                <wp:positionH relativeFrom="column">
                  <wp:posOffset>3705225</wp:posOffset>
                </wp:positionH>
                <wp:positionV relativeFrom="paragraph">
                  <wp:posOffset>8003540</wp:posOffset>
                </wp:positionV>
                <wp:extent cx="3219450" cy="64960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A44B5" w14:textId="77777777" w:rsidR="0095704B" w:rsidRPr="0095704B" w:rsidRDefault="0095704B" w:rsidP="0095704B">
                            <w:pPr>
                              <w:tabs>
                                <w:tab w:val="left" w:pos="6885"/>
                              </w:tabs>
                              <w:jc w:val="center"/>
                              <w:rPr>
                                <w:rFonts w:asciiTheme="minorHAnsi" w:eastAsia="Century Gothic" w:hAnsiTheme="minorHAnsi" w:cstheme="minorHAnsi"/>
                                <w:color w:val="4F81BD" w:themeColor="accent1"/>
                                <w:sz w:val="72"/>
                                <w:szCs w:val="72"/>
                                <w:lang w:bidi="en-US"/>
                              </w:rPr>
                            </w:pPr>
                            <w:r w:rsidRPr="0095704B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72"/>
                                <w:szCs w:val="72"/>
                              </w:rPr>
                              <w:t>Core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5" style="position:absolute;margin-left:291.75pt;margin-top:630.2pt;width:253.5pt;height:51.1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" w14:anchorId="44C92B49">
                <v:textbox style="mso-fit-shape-to-text:t">
                  <w:txbxContent>
                    <w:p w:rsidRPr="0095704B" w:rsidR="0095704B" w:rsidP="0095704B" w:rsidRDefault="0095704B" w14:paraId="21FA44B5" w14:textId="77777777">
                      <w:pPr>
                        <w:tabs>
                          <w:tab w:val="left" w:pos="6885"/>
                        </w:tabs>
                        <w:jc w:val="center"/>
                        <w:rPr>
                          <w:rFonts w:eastAsia="Century Gothic" w:asciiTheme="minorHAnsi" w:hAnsiTheme="minorHAnsi" w:cstheme="minorHAnsi"/>
                          <w:color w:val="4F81BD" w:themeColor="accent1"/>
                          <w:sz w:val="72"/>
                          <w:szCs w:val="72"/>
                          <w:lang w:bidi="en-US"/>
                        </w:rPr>
                      </w:pPr>
                      <w:r w:rsidRPr="0095704B">
                        <w:rPr>
                          <w:rFonts w:asciiTheme="minorHAnsi" w:hAnsiTheme="minorHAnsi" w:cstheme="minorHAnsi"/>
                          <w:color w:val="4F81BD" w:themeColor="accent1"/>
                          <w:sz w:val="72"/>
                          <w:szCs w:val="72"/>
                        </w:rPr>
                        <w:t>Core Knowledge</w:t>
                      </w:r>
                    </w:p>
                  </w:txbxContent>
                </v:textbox>
              </v:shape>
            </w:pict>
          </mc:Fallback>
        </mc:AlternateContent>
      </w:r>
    </w:p>
    <w:p w14:paraId="34518862" w14:textId="3A18A0F1" w:rsidR="00C32946" w:rsidRDefault="00C32946"/>
    <w:sectPr w:rsidR="00C32946"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56A2"/>
    <w:multiLevelType w:val="hybridMultilevel"/>
    <w:tmpl w:val="9CF8560A"/>
    <w:lvl w:ilvl="0" w:tplc="339AFCA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923000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B7E645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65864E18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3D36B81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9D22A2E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9536DFE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789EB4B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31C6EE30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9077839"/>
    <w:multiLevelType w:val="hybridMultilevel"/>
    <w:tmpl w:val="CB7032EC"/>
    <w:lvl w:ilvl="0" w:tplc="F156FB3A">
      <w:numFmt w:val="bullet"/>
      <w:lvlText w:val=""/>
      <w:lvlJc w:val="left"/>
      <w:pPr>
        <w:ind w:left="291" w:hanging="23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80AD0C2">
      <w:numFmt w:val="bullet"/>
      <w:lvlText w:val="•"/>
      <w:lvlJc w:val="left"/>
      <w:pPr>
        <w:ind w:left="571" w:hanging="238"/>
      </w:pPr>
      <w:rPr>
        <w:rFonts w:hint="default"/>
        <w:lang w:val="en-US" w:eastAsia="en-US" w:bidi="ar-SA"/>
      </w:rPr>
    </w:lvl>
    <w:lvl w:ilvl="2" w:tplc="61F099E6">
      <w:numFmt w:val="bullet"/>
      <w:lvlText w:val="•"/>
      <w:lvlJc w:val="left"/>
      <w:pPr>
        <w:ind w:left="843" w:hanging="238"/>
      </w:pPr>
      <w:rPr>
        <w:rFonts w:hint="default"/>
        <w:lang w:val="en-US" w:eastAsia="en-US" w:bidi="ar-SA"/>
      </w:rPr>
    </w:lvl>
    <w:lvl w:ilvl="3" w:tplc="8CDAF52A">
      <w:numFmt w:val="bullet"/>
      <w:lvlText w:val="•"/>
      <w:lvlJc w:val="left"/>
      <w:pPr>
        <w:ind w:left="1115" w:hanging="238"/>
      </w:pPr>
      <w:rPr>
        <w:rFonts w:hint="default"/>
        <w:lang w:val="en-US" w:eastAsia="en-US" w:bidi="ar-SA"/>
      </w:rPr>
    </w:lvl>
    <w:lvl w:ilvl="4" w:tplc="DEAE713A">
      <w:numFmt w:val="bullet"/>
      <w:lvlText w:val="•"/>
      <w:lvlJc w:val="left"/>
      <w:pPr>
        <w:ind w:left="1387" w:hanging="238"/>
      </w:pPr>
      <w:rPr>
        <w:rFonts w:hint="default"/>
        <w:lang w:val="en-US" w:eastAsia="en-US" w:bidi="ar-SA"/>
      </w:rPr>
    </w:lvl>
    <w:lvl w:ilvl="5" w:tplc="3F40F168">
      <w:numFmt w:val="bullet"/>
      <w:lvlText w:val="•"/>
      <w:lvlJc w:val="left"/>
      <w:pPr>
        <w:ind w:left="1658" w:hanging="238"/>
      </w:pPr>
      <w:rPr>
        <w:rFonts w:hint="default"/>
        <w:lang w:val="en-US" w:eastAsia="en-US" w:bidi="ar-SA"/>
      </w:rPr>
    </w:lvl>
    <w:lvl w:ilvl="6" w:tplc="BF3E5C3C">
      <w:numFmt w:val="bullet"/>
      <w:lvlText w:val="•"/>
      <w:lvlJc w:val="left"/>
      <w:pPr>
        <w:ind w:left="1930" w:hanging="238"/>
      </w:pPr>
      <w:rPr>
        <w:rFonts w:hint="default"/>
        <w:lang w:val="en-US" w:eastAsia="en-US" w:bidi="ar-SA"/>
      </w:rPr>
    </w:lvl>
    <w:lvl w:ilvl="7" w:tplc="D2780682">
      <w:numFmt w:val="bullet"/>
      <w:lvlText w:val="•"/>
      <w:lvlJc w:val="left"/>
      <w:pPr>
        <w:ind w:left="2202" w:hanging="238"/>
      </w:pPr>
      <w:rPr>
        <w:rFonts w:hint="default"/>
        <w:lang w:val="en-US" w:eastAsia="en-US" w:bidi="ar-SA"/>
      </w:rPr>
    </w:lvl>
    <w:lvl w:ilvl="8" w:tplc="2BDA9F7C">
      <w:numFmt w:val="bullet"/>
      <w:lvlText w:val="•"/>
      <w:lvlJc w:val="left"/>
      <w:pPr>
        <w:ind w:left="2474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FE035E5"/>
    <w:multiLevelType w:val="hybridMultilevel"/>
    <w:tmpl w:val="BFFEF854"/>
    <w:lvl w:ilvl="0" w:tplc="694C12AC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822848C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66D8EEC2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07E07D40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A88216F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08E0D600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77BE4B7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B3066E4C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F0B852F8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FE154B1"/>
    <w:multiLevelType w:val="hybridMultilevel"/>
    <w:tmpl w:val="8242C29E"/>
    <w:lvl w:ilvl="0" w:tplc="A642D10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26E4BA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F1C1B88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B28C223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29040A5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54A734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F5B4820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5ED8DBD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4ABC98E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115C38E4"/>
    <w:multiLevelType w:val="hybridMultilevel"/>
    <w:tmpl w:val="8344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E7A89"/>
    <w:multiLevelType w:val="hybridMultilevel"/>
    <w:tmpl w:val="74D21124"/>
    <w:lvl w:ilvl="0" w:tplc="FF6EAF3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10EA28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710636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D0C70C2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54FE26DA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DE02722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DECE67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D7E832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174C0ED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14786949"/>
    <w:multiLevelType w:val="hybridMultilevel"/>
    <w:tmpl w:val="B562E504"/>
    <w:lvl w:ilvl="0" w:tplc="51605CBE">
      <w:start w:val="1"/>
      <w:numFmt w:val="decimal"/>
      <w:lvlText w:val="%1)"/>
      <w:lvlJc w:val="left"/>
      <w:pPr>
        <w:ind w:left="632" w:hanging="567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7A3A8B36">
      <w:numFmt w:val="bullet"/>
      <w:lvlText w:val="•"/>
      <w:lvlJc w:val="left"/>
      <w:pPr>
        <w:ind w:left="877" w:hanging="567"/>
      </w:pPr>
      <w:rPr>
        <w:rFonts w:hint="default"/>
        <w:lang w:val="en-US" w:eastAsia="en-US" w:bidi="ar-SA"/>
      </w:rPr>
    </w:lvl>
    <w:lvl w:ilvl="2" w:tplc="34620B38">
      <w:numFmt w:val="bullet"/>
      <w:lvlText w:val="•"/>
      <w:lvlJc w:val="left"/>
      <w:pPr>
        <w:ind w:left="1115" w:hanging="567"/>
      </w:pPr>
      <w:rPr>
        <w:rFonts w:hint="default"/>
        <w:lang w:val="en-US" w:eastAsia="en-US" w:bidi="ar-SA"/>
      </w:rPr>
    </w:lvl>
    <w:lvl w:ilvl="3" w:tplc="D572FE50">
      <w:numFmt w:val="bullet"/>
      <w:lvlText w:val="•"/>
      <w:lvlJc w:val="left"/>
      <w:pPr>
        <w:ind w:left="1353" w:hanging="567"/>
      </w:pPr>
      <w:rPr>
        <w:rFonts w:hint="default"/>
        <w:lang w:val="en-US" w:eastAsia="en-US" w:bidi="ar-SA"/>
      </w:rPr>
    </w:lvl>
    <w:lvl w:ilvl="4" w:tplc="FFB2DF2C">
      <w:numFmt w:val="bullet"/>
      <w:lvlText w:val="•"/>
      <w:lvlJc w:val="left"/>
      <w:pPr>
        <w:ind w:left="1591" w:hanging="567"/>
      </w:pPr>
      <w:rPr>
        <w:rFonts w:hint="default"/>
        <w:lang w:val="en-US" w:eastAsia="en-US" w:bidi="ar-SA"/>
      </w:rPr>
    </w:lvl>
    <w:lvl w:ilvl="5" w:tplc="37AC1F18">
      <w:numFmt w:val="bullet"/>
      <w:lvlText w:val="•"/>
      <w:lvlJc w:val="left"/>
      <w:pPr>
        <w:ind w:left="1828" w:hanging="567"/>
      </w:pPr>
      <w:rPr>
        <w:rFonts w:hint="default"/>
        <w:lang w:val="en-US" w:eastAsia="en-US" w:bidi="ar-SA"/>
      </w:rPr>
    </w:lvl>
    <w:lvl w:ilvl="6" w:tplc="45FAEA82">
      <w:numFmt w:val="bullet"/>
      <w:lvlText w:val="•"/>
      <w:lvlJc w:val="left"/>
      <w:pPr>
        <w:ind w:left="2066" w:hanging="567"/>
      </w:pPr>
      <w:rPr>
        <w:rFonts w:hint="default"/>
        <w:lang w:val="en-US" w:eastAsia="en-US" w:bidi="ar-SA"/>
      </w:rPr>
    </w:lvl>
    <w:lvl w:ilvl="7" w:tplc="FF46E83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8" w:tplc="20969226">
      <w:numFmt w:val="bullet"/>
      <w:lvlText w:val="•"/>
      <w:lvlJc w:val="left"/>
      <w:pPr>
        <w:ind w:left="2542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1529057C"/>
    <w:multiLevelType w:val="hybridMultilevel"/>
    <w:tmpl w:val="26A4B134"/>
    <w:lvl w:ilvl="0" w:tplc="B90A67A0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EE2D498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7C90094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652730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677C777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400F2B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E380313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3E47E6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D7BCE7F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15910294"/>
    <w:multiLevelType w:val="hybridMultilevel"/>
    <w:tmpl w:val="CD863978"/>
    <w:lvl w:ilvl="0" w:tplc="134C8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9F11D5"/>
    <w:multiLevelType w:val="hybridMultilevel"/>
    <w:tmpl w:val="8CB0E826"/>
    <w:lvl w:ilvl="0" w:tplc="8AEE566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5B627D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66B4907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A32FA0A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4F46AB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D9CB54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BACCD60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B2A91EA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540E0A22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0" w15:restartNumberingAfterBreak="0">
    <w:nsid w:val="19B73A5F"/>
    <w:multiLevelType w:val="hybridMultilevel"/>
    <w:tmpl w:val="E92A9898"/>
    <w:lvl w:ilvl="0" w:tplc="1A547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46B13"/>
    <w:multiLevelType w:val="hybridMultilevel"/>
    <w:tmpl w:val="06043F38"/>
    <w:lvl w:ilvl="0" w:tplc="A8EE4052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D0DDDC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C400D19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C15C573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738662B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8F82E24A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E6ACC3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794A3E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B184EC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2" w15:restartNumberingAfterBreak="0">
    <w:nsid w:val="220F586E"/>
    <w:multiLevelType w:val="hybridMultilevel"/>
    <w:tmpl w:val="68A29018"/>
    <w:lvl w:ilvl="0" w:tplc="6EC60D10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B4AF8BC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F196AB54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37344F0A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A17E11FC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356A8514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D35E6B84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1668DB32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C50ABACA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2AEA136C"/>
    <w:multiLevelType w:val="hybridMultilevel"/>
    <w:tmpl w:val="ACAE02BA"/>
    <w:lvl w:ilvl="0" w:tplc="D4A2DD2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FE6541A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C0C8B4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E120355E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C230515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E682B8A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7CE2840A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466DD8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4D506B2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4" w15:restartNumberingAfterBreak="0">
    <w:nsid w:val="2E4B2C17"/>
    <w:multiLevelType w:val="hybridMultilevel"/>
    <w:tmpl w:val="77A8DBBA"/>
    <w:lvl w:ilvl="0" w:tplc="3108891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AE4228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A2040DE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22A8FA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955C974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AE46371A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321EF8B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B0C0497A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1A3CE11A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5" w15:restartNumberingAfterBreak="0">
    <w:nsid w:val="367736C2"/>
    <w:multiLevelType w:val="hybridMultilevel"/>
    <w:tmpl w:val="F1B8E0C8"/>
    <w:lvl w:ilvl="0" w:tplc="D6CA8C54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E16C820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21088386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438A9978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08F28B98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B4E06298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EEFCEBD4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C78002A0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171CE5DC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3A6E40AB"/>
    <w:multiLevelType w:val="hybridMultilevel"/>
    <w:tmpl w:val="278A52A0"/>
    <w:lvl w:ilvl="0" w:tplc="50DC891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2F066E2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451A7894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35E4E89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7990EA5E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146691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122C681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0124176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513E4332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3A965C71"/>
    <w:multiLevelType w:val="hybridMultilevel"/>
    <w:tmpl w:val="4F4C6F9E"/>
    <w:lvl w:ilvl="0" w:tplc="A40CC86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9DCB03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E9AD1CA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BAEED8A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DC183088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311ED6D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96DE2AB4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9810458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0408225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3D6623CF"/>
    <w:multiLevelType w:val="hybridMultilevel"/>
    <w:tmpl w:val="D0E2F8F0"/>
    <w:lvl w:ilvl="0" w:tplc="902ECD3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1E9342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ECB6920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A07C4E0A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54FE129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F40AB5CE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496A004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3D228EF4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BFF22B2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428771B0"/>
    <w:multiLevelType w:val="hybridMultilevel"/>
    <w:tmpl w:val="806E5A38"/>
    <w:lvl w:ilvl="0" w:tplc="67F22864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8E886E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698EEA0C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77EE6088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CBF4EF5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524CC4E0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604251AE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FD7874F6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64E063BA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0" w15:restartNumberingAfterBreak="0">
    <w:nsid w:val="43165D97"/>
    <w:multiLevelType w:val="hybridMultilevel"/>
    <w:tmpl w:val="6284E32C"/>
    <w:lvl w:ilvl="0" w:tplc="9940D74C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7DC3B5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B2004EC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973EBD2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AD0187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6A442E24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874E87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950A313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1563458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1" w15:restartNumberingAfterBreak="0">
    <w:nsid w:val="46266B45"/>
    <w:multiLevelType w:val="hybridMultilevel"/>
    <w:tmpl w:val="F77E3936"/>
    <w:lvl w:ilvl="0" w:tplc="17C08324">
      <w:numFmt w:val="bullet"/>
      <w:lvlText w:val=""/>
      <w:lvlJc w:val="left"/>
      <w:pPr>
        <w:ind w:left="290" w:hanging="23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E892B4">
      <w:numFmt w:val="bullet"/>
      <w:lvlText w:val="•"/>
      <w:lvlJc w:val="left"/>
      <w:pPr>
        <w:ind w:left="569" w:hanging="238"/>
      </w:pPr>
      <w:rPr>
        <w:rFonts w:hint="default"/>
        <w:lang w:val="en-US" w:eastAsia="en-US" w:bidi="ar-SA"/>
      </w:rPr>
    </w:lvl>
    <w:lvl w:ilvl="2" w:tplc="84588FCC">
      <w:numFmt w:val="bullet"/>
      <w:lvlText w:val="•"/>
      <w:lvlJc w:val="left"/>
      <w:pPr>
        <w:ind w:left="838" w:hanging="238"/>
      </w:pPr>
      <w:rPr>
        <w:rFonts w:hint="default"/>
        <w:lang w:val="en-US" w:eastAsia="en-US" w:bidi="ar-SA"/>
      </w:rPr>
    </w:lvl>
    <w:lvl w:ilvl="3" w:tplc="FFB8CDE6">
      <w:numFmt w:val="bullet"/>
      <w:lvlText w:val="•"/>
      <w:lvlJc w:val="left"/>
      <w:pPr>
        <w:ind w:left="1108" w:hanging="238"/>
      </w:pPr>
      <w:rPr>
        <w:rFonts w:hint="default"/>
        <w:lang w:val="en-US" w:eastAsia="en-US" w:bidi="ar-SA"/>
      </w:rPr>
    </w:lvl>
    <w:lvl w:ilvl="4" w:tplc="7F5EA5FC">
      <w:numFmt w:val="bullet"/>
      <w:lvlText w:val="•"/>
      <w:lvlJc w:val="left"/>
      <w:pPr>
        <w:ind w:left="1377" w:hanging="238"/>
      </w:pPr>
      <w:rPr>
        <w:rFonts w:hint="default"/>
        <w:lang w:val="en-US" w:eastAsia="en-US" w:bidi="ar-SA"/>
      </w:rPr>
    </w:lvl>
    <w:lvl w:ilvl="5" w:tplc="4712CD60">
      <w:numFmt w:val="bullet"/>
      <w:lvlText w:val="•"/>
      <w:lvlJc w:val="left"/>
      <w:pPr>
        <w:ind w:left="1646" w:hanging="238"/>
      </w:pPr>
      <w:rPr>
        <w:rFonts w:hint="default"/>
        <w:lang w:val="en-US" w:eastAsia="en-US" w:bidi="ar-SA"/>
      </w:rPr>
    </w:lvl>
    <w:lvl w:ilvl="6" w:tplc="98F0B3C8">
      <w:numFmt w:val="bullet"/>
      <w:lvlText w:val="•"/>
      <w:lvlJc w:val="left"/>
      <w:pPr>
        <w:ind w:left="1916" w:hanging="238"/>
      </w:pPr>
      <w:rPr>
        <w:rFonts w:hint="default"/>
        <w:lang w:val="en-US" w:eastAsia="en-US" w:bidi="ar-SA"/>
      </w:rPr>
    </w:lvl>
    <w:lvl w:ilvl="7" w:tplc="97CCECA8">
      <w:numFmt w:val="bullet"/>
      <w:lvlText w:val="•"/>
      <w:lvlJc w:val="left"/>
      <w:pPr>
        <w:ind w:left="2185" w:hanging="238"/>
      </w:pPr>
      <w:rPr>
        <w:rFonts w:hint="default"/>
        <w:lang w:val="en-US" w:eastAsia="en-US" w:bidi="ar-SA"/>
      </w:rPr>
    </w:lvl>
    <w:lvl w:ilvl="8" w:tplc="7AD6DA82">
      <w:numFmt w:val="bullet"/>
      <w:lvlText w:val="•"/>
      <w:lvlJc w:val="left"/>
      <w:pPr>
        <w:ind w:left="2454" w:hanging="238"/>
      </w:pPr>
      <w:rPr>
        <w:rFonts w:hint="default"/>
        <w:lang w:val="en-US" w:eastAsia="en-US" w:bidi="ar-SA"/>
      </w:rPr>
    </w:lvl>
  </w:abstractNum>
  <w:abstractNum w:abstractNumId="22" w15:restartNumberingAfterBreak="0">
    <w:nsid w:val="51C10D67"/>
    <w:multiLevelType w:val="hybridMultilevel"/>
    <w:tmpl w:val="3978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9C72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A07C8"/>
    <w:multiLevelType w:val="hybridMultilevel"/>
    <w:tmpl w:val="52D08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63CC0"/>
    <w:multiLevelType w:val="hybridMultilevel"/>
    <w:tmpl w:val="80E8B018"/>
    <w:lvl w:ilvl="0" w:tplc="3F18F5A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1982CD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72F8183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4AA5DE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BF4435C6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755A5A9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D9B20D72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89A357E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F92246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5" w15:restartNumberingAfterBreak="0">
    <w:nsid w:val="5D066D11"/>
    <w:multiLevelType w:val="hybridMultilevel"/>
    <w:tmpl w:val="C7CECFAA"/>
    <w:lvl w:ilvl="0" w:tplc="5C6ACB22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81AF8E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E1B451D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18722A1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0D3E423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817AACCC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BDC0F45C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2AEE6E50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72ACC34C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6" w15:restartNumberingAfterBreak="0">
    <w:nsid w:val="634D3B70"/>
    <w:multiLevelType w:val="hybridMultilevel"/>
    <w:tmpl w:val="D6423CA8"/>
    <w:lvl w:ilvl="0" w:tplc="8452D27A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4CE8E4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04AA6E42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73FE6A56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E6B41794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EF9CEB6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E349E18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847C2786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5AA11EE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7" w15:restartNumberingAfterBreak="0">
    <w:nsid w:val="692B608D"/>
    <w:multiLevelType w:val="hybridMultilevel"/>
    <w:tmpl w:val="A8EE5EB2"/>
    <w:lvl w:ilvl="0" w:tplc="434875A8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0AC506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1A3CB536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5E52F252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B4DAAFE0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BD7A6938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E194A81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1C9606C2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9862599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28" w15:restartNumberingAfterBreak="0">
    <w:nsid w:val="6C4C7BD0"/>
    <w:multiLevelType w:val="hybridMultilevel"/>
    <w:tmpl w:val="BCB4CC7A"/>
    <w:lvl w:ilvl="0" w:tplc="A7121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56125"/>
    <w:multiLevelType w:val="hybridMultilevel"/>
    <w:tmpl w:val="15BAD322"/>
    <w:lvl w:ilvl="0" w:tplc="4EE2B12C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84CEB6A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E4AAC962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67CA0678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97DEC8C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B9847A6E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6676292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887A3CB2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FE8CCF52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30" w15:restartNumberingAfterBreak="0">
    <w:nsid w:val="6F74137E"/>
    <w:multiLevelType w:val="hybridMultilevel"/>
    <w:tmpl w:val="E9AAD552"/>
    <w:lvl w:ilvl="0" w:tplc="3FF8946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54F8F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741A7A50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E230FB0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049C427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8F7E6B3C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638601C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817AC0E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9B187EAC">
      <w:numFmt w:val="bullet"/>
      <w:lvlText w:val="•"/>
      <w:lvlJc w:val="left"/>
      <w:pPr>
        <w:ind w:left="8522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B6D528E"/>
    <w:multiLevelType w:val="hybridMultilevel"/>
    <w:tmpl w:val="D7068314"/>
    <w:lvl w:ilvl="0" w:tplc="08C01F30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DE1AD2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305A39B4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02584270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4A3A1614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3F12F8D4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A266C61A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7A627698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29C61A52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abstractNum w:abstractNumId="32" w15:restartNumberingAfterBreak="0">
    <w:nsid w:val="7BF36B61"/>
    <w:multiLevelType w:val="hybridMultilevel"/>
    <w:tmpl w:val="7110E3A6"/>
    <w:lvl w:ilvl="0" w:tplc="FE9C2C0E">
      <w:numFmt w:val="bullet"/>
      <w:lvlText w:val=""/>
      <w:lvlJc w:val="left"/>
      <w:pPr>
        <w:ind w:left="290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73CA75E">
      <w:numFmt w:val="bullet"/>
      <w:lvlText w:val="•"/>
      <w:lvlJc w:val="left"/>
      <w:pPr>
        <w:ind w:left="569" w:hanging="226"/>
      </w:pPr>
      <w:rPr>
        <w:rFonts w:hint="default"/>
        <w:lang w:val="en-US" w:eastAsia="en-US" w:bidi="ar-SA"/>
      </w:rPr>
    </w:lvl>
    <w:lvl w:ilvl="2" w:tplc="581EFD7E">
      <w:numFmt w:val="bullet"/>
      <w:lvlText w:val="•"/>
      <w:lvlJc w:val="left"/>
      <w:pPr>
        <w:ind w:left="838" w:hanging="226"/>
      </w:pPr>
      <w:rPr>
        <w:rFonts w:hint="default"/>
        <w:lang w:val="en-US" w:eastAsia="en-US" w:bidi="ar-SA"/>
      </w:rPr>
    </w:lvl>
    <w:lvl w:ilvl="3" w:tplc="956823E0">
      <w:numFmt w:val="bullet"/>
      <w:lvlText w:val="•"/>
      <w:lvlJc w:val="left"/>
      <w:pPr>
        <w:ind w:left="1108" w:hanging="226"/>
      </w:pPr>
      <w:rPr>
        <w:rFonts w:hint="default"/>
        <w:lang w:val="en-US" w:eastAsia="en-US" w:bidi="ar-SA"/>
      </w:rPr>
    </w:lvl>
    <w:lvl w:ilvl="4" w:tplc="91E45298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5" w:tplc="F4F295F6">
      <w:numFmt w:val="bullet"/>
      <w:lvlText w:val="•"/>
      <w:lvlJc w:val="left"/>
      <w:pPr>
        <w:ind w:left="1646" w:hanging="226"/>
      </w:pPr>
      <w:rPr>
        <w:rFonts w:hint="default"/>
        <w:lang w:val="en-US" w:eastAsia="en-US" w:bidi="ar-SA"/>
      </w:rPr>
    </w:lvl>
    <w:lvl w:ilvl="6" w:tplc="A5C4EE80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7" w:tplc="6B30B0D8"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8" w:tplc="CF78DC56">
      <w:numFmt w:val="bullet"/>
      <w:lvlText w:val="•"/>
      <w:lvlJc w:val="left"/>
      <w:pPr>
        <w:ind w:left="2454" w:hanging="226"/>
      </w:pPr>
      <w:rPr>
        <w:rFonts w:hint="default"/>
        <w:lang w:val="en-US" w:eastAsia="en-US" w:bidi="ar-SA"/>
      </w:rPr>
    </w:lvl>
  </w:abstractNum>
  <w:abstractNum w:abstractNumId="33" w15:restartNumberingAfterBreak="0">
    <w:nsid w:val="7C120DE1"/>
    <w:multiLevelType w:val="hybridMultilevel"/>
    <w:tmpl w:val="38AA2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C4886"/>
    <w:multiLevelType w:val="hybridMultilevel"/>
    <w:tmpl w:val="2326AE74"/>
    <w:lvl w:ilvl="0" w:tplc="2C2C0EAE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3548660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99640DAA">
      <w:numFmt w:val="bullet"/>
      <w:lvlText w:val="•"/>
      <w:lvlJc w:val="left"/>
      <w:pPr>
        <w:ind w:left="843" w:hanging="226"/>
      </w:pPr>
      <w:rPr>
        <w:rFonts w:hint="default"/>
        <w:lang w:val="en-US" w:eastAsia="en-US" w:bidi="ar-SA"/>
      </w:rPr>
    </w:lvl>
    <w:lvl w:ilvl="3" w:tplc="7CAC495A">
      <w:numFmt w:val="bullet"/>
      <w:lvlText w:val="•"/>
      <w:lvlJc w:val="left"/>
      <w:pPr>
        <w:ind w:left="1115" w:hanging="226"/>
      </w:pPr>
      <w:rPr>
        <w:rFonts w:hint="default"/>
        <w:lang w:val="en-US" w:eastAsia="en-US" w:bidi="ar-SA"/>
      </w:rPr>
    </w:lvl>
    <w:lvl w:ilvl="4" w:tplc="6096F5C8">
      <w:numFmt w:val="bullet"/>
      <w:lvlText w:val="•"/>
      <w:lvlJc w:val="left"/>
      <w:pPr>
        <w:ind w:left="1387" w:hanging="226"/>
      </w:pPr>
      <w:rPr>
        <w:rFonts w:hint="default"/>
        <w:lang w:val="en-US" w:eastAsia="en-US" w:bidi="ar-SA"/>
      </w:rPr>
    </w:lvl>
    <w:lvl w:ilvl="5" w:tplc="89203110">
      <w:numFmt w:val="bullet"/>
      <w:lvlText w:val="•"/>
      <w:lvlJc w:val="left"/>
      <w:pPr>
        <w:ind w:left="1658" w:hanging="226"/>
      </w:pPr>
      <w:rPr>
        <w:rFonts w:hint="default"/>
        <w:lang w:val="en-US" w:eastAsia="en-US" w:bidi="ar-SA"/>
      </w:rPr>
    </w:lvl>
    <w:lvl w:ilvl="6" w:tplc="93EC2AA2">
      <w:numFmt w:val="bullet"/>
      <w:lvlText w:val="•"/>
      <w:lvlJc w:val="left"/>
      <w:pPr>
        <w:ind w:left="1930" w:hanging="226"/>
      </w:pPr>
      <w:rPr>
        <w:rFonts w:hint="default"/>
        <w:lang w:val="en-US" w:eastAsia="en-US" w:bidi="ar-SA"/>
      </w:rPr>
    </w:lvl>
    <w:lvl w:ilvl="7" w:tplc="1026D65A">
      <w:numFmt w:val="bullet"/>
      <w:lvlText w:val="•"/>
      <w:lvlJc w:val="left"/>
      <w:pPr>
        <w:ind w:left="2202" w:hanging="226"/>
      </w:pPr>
      <w:rPr>
        <w:rFonts w:hint="default"/>
        <w:lang w:val="en-US" w:eastAsia="en-US" w:bidi="ar-SA"/>
      </w:rPr>
    </w:lvl>
    <w:lvl w:ilvl="8" w:tplc="E6701404">
      <w:numFmt w:val="bullet"/>
      <w:lvlText w:val="•"/>
      <w:lvlJc w:val="left"/>
      <w:pPr>
        <w:ind w:left="2474" w:hanging="226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29"/>
  </w:num>
  <w:num w:numId="5">
    <w:abstractNumId w:val="31"/>
  </w:num>
  <w:num w:numId="6">
    <w:abstractNumId w:val="1"/>
  </w:num>
  <w:num w:numId="7">
    <w:abstractNumId w:val="34"/>
  </w:num>
  <w:num w:numId="8">
    <w:abstractNumId w:val="2"/>
  </w:num>
  <w:num w:numId="9">
    <w:abstractNumId w:val="21"/>
  </w:num>
  <w:num w:numId="10">
    <w:abstractNumId w:val="7"/>
  </w:num>
  <w:num w:numId="11">
    <w:abstractNumId w:val="19"/>
  </w:num>
  <w:num w:numId="12">
    <w:abstractNumId w:val="9"/>
  </w:num>
  <w:num w:numId="13">
    <w:abstractNumId w:val="0"/>
  </w:num>
  <w:num w:numId="14">
    <w:abstractNumId w:val="11"/>
  </w:num>
  <w:num w:numId="15">
    <w:abstractNumId w:val="26"/>
  </w:num>
  <w:num w:numId="16">
    <w:abstractNumId w:val="3"/>
  </w:num>
  <w:num w:numId="17">
    <w:abstractNumId w:val="13"/>
  </w:num>
  <w:num w:numId="18">
    <w:abstractNumId w:val="18"/>
  </w:num>
  <w:num w:numId="19">
    <w:abstractNumId w:val="25"/>
  </w:num>
  <w:num w:numId="20">
    <w:abstractNumId w:val="32"/>
  </w:num>
  <w:num w:numId="21">
    <w:abstractNumId w:val="20"/>
  </w:num>
  <w:num w:numId="22">
    <w:abstractNumId w:val="17"/>
  </w:num>
  <w:num w:numId="23">
    <w:abstractNumId w:val="24"/>
  </w:num>
  <w:num w:numId="24">
    <w:abstractNumId w:val="27"/>
  </w:num>
  <w:num w:numId="25">
    <w:abstractNumId w:val="14"/>
  </w:num>
  <w:num w:numId="26">
    <w:abstractNumId w:val="5"/>
  </w:num>
  <w:num w:numId="27">
    <w:abstractNumId w:val="16"/>
  </w:num>
  <w:num w:numId="28">
    <w:abstractNumId w:val="30"/>
  </w:num>
  <w:num w:numId="29">
    <w:abstractNumId w:val="22"/>
  </w:num>
  <w:num w:numId="30">
    <w:abstractNumId w:val="33"/>
  </w:num>
  <w:num w:numId="31">
    <w:abstractNumId w:val="4"/>
  </w:num>
  <w:num w:numId="32">
    <w:abstractNumId w:val="28"/>
  </w:num>
  <w:num w:numId="33">
    <w:abstractNumId w:val="23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F0"/>
    <w:rsid w:val="000620EC"/>
    <w:rsid w:val="00105B39"/>
    <w:rsid w:val="00132D87"/>
    <w:rsid w:val="00181F9C"/>
    <w:rsid w:val="001F449A"/>
    <w:rsid w:val="002401F0"/>
    <w:rsid w:val="002965C9"/>
    <w:rsid w:val="002966F1"/>
    <w:rsid w:val="002F1031"/>
    <w:rsid w:val="003569D9"/>
    <w:rsid w:val="003B7613"/>
    <w:rsid w:val="003C0C8F"/>
    <w:rsid w:val="004141B8"/>
    <w:rsid w:val="005A0E78"/>
    <w:rsid w:val="005A680A"/>
    <w:rsid w:val="005B4351"/>
    <w:rsid w:val="005F02B7"/>
    <w:rsid w:val="0064024A"/>
    <w:rsid w:val="00677130"/>
    <w:rsid w:val="007157B7"/>
    <w:rsid w:val="008B0120"/>
    <w:rsid w:val="008F0928"/>
    <w:rsid w:val="0095704B"/>
    <w:rsid w:val="00A244DD"/>
    <w:rsid w:val="00AA108E"/>
    <w:rsid w:val="00B01198"/>
    <w:rsid w:val="00B85303"/>
    <w:rsid w:val="00B86505"/>
    <w:rsid w:val="00C32946"/>
    <w:rsid w:val="00CF05E2"/>
    <w:rsid w:val="00D768EC"/>
    <w:rsid w:val="00E90B55"/>
    <w:rsid w:val="00EC70AE"/>
    <w:rsid w:val="00FE315E"/>
    <w:rsid w:val="23ABACF8"/>
    <w:rsid w:val="3312FC88"/>
    <w:rsid w:val="61709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3B2A"/>
  <w15:docId w15:val="{16371C24-F711-45F6-B095-2BF55F8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4ABDD174E7A4688534D39C406989C" ma:contentTypeVersion="13" ma:contentTypeDescription="Create a new document." ma:contentTypeScope="" ma:versionID="4e4044eb83aff36d2570aa37fdf170d9">
  <xsd:schema xmlns:xsd="http://www.w3.org/2001/XMLSchema" xmlns:xs="http://www.w3.org/2001/XMLSchema" xmlns:p="http://schemas.microsoft.com/office/2006/metadata/properties" xmlns:ns2="acc44696-1385-48c3-8033-1ccf132a57ac" xmlns:ns3="376ddf57-d477-49c0-9deb-59db96c46ff0" targetNamespace="http://schemas.microsoft.com/office/2006/metadata/properties" ma:root="true" ma:fieldsID="bd432c8fa7f62e7ed004e5f81c0e7fa5" ns2:_="" ns3:_="">
    <xsd:import namespace="acc44696-1385-48c3-8033-1ccf132a57ac"/>
    <xsd:import namespace="376ddf57-d477-49c0-9deb-59db96c4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4696-1385-48c3-8033-1ccf132a5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df57-d477-49c0-9deb-59db96c4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19E0B-B06F-406A-8DA0-6745183DF7CA}"/>
</file>

<file path=customXml/itemProps2.xml><?xml version="1.0" encoding="utf-8"?>
<ds:datastoreItem xmlns:ds="http://schemas.openxmlformats.org/officeDocument/2006/customXml" ds:itemID="{48E32176-D34A-4A05-890E-6526B6916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4EEB2-7BF7-4DD0-A098-B7D1E8C9E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I. Lloyd</dc:creator>
  <cp:lastModifiedBy>Robert Withey</cp:lastModifiedBy>
  <cp:revision>8</cp:revision>
  <dcterms:created xsi:type="dcterms:W3CDTF">2021-09-10T12:15:00Z</dcterms:created>
  <dcterms:modified xsi:type="dcterms:W3CDTF">2021-10-31T22:31:00Z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2021-08-29T00:00:00Z</vt:filetime>
  </property>
  <property fmtid="{D5CDD505-2E9C-101B-9397-08002B2CF9AE}" pid="5" name="ContentTypeId">
    <vt:lpwstr>0x010100F1E4ABDD174E7A4688534D39C406989C</vt:lpwstr>
  </property>
</Properties>
</file>